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69" w:rsidRPr="00010974" w:rsidRDefault="00F64069" w:rsidP="004C2E7B">
      <w:pPr>
        <w:spacing w:after="0" w:line="240" w:lineRule="auto"/>
        <w:jc w:val="center"/>
        <w:rPr>
          <w:b/>
          <w:bCs/>
          <w:sz w:val="32"/>
        </w:rPr>
      </w:pPr>
      <w:r w:rsidRPr="00010974">
        <w:rPr>
          <w:b/>
          <w:bCs/>
          <w:sz w:val="32"/>
        </w:rPr>
        <w:t>«</w:t>
      </w:r>
      <w:r w:rsidR="000A2D6F" w:rsidRPr="00010974">
        <w:rPr>
          <w:b/>
          <w:bCs/>
          <w:sz w:val="32"/>
        </w:rPr>
        <w:t>Удивительная история</w:t>
      </w:r>
      <w:r w:rsidRPr="00010974">
        <w:rPr>
          <w:b/>
          <w:bCs/>
          <w:sz w:val="32"/>
        </w:rPr>
        <w:t xml:space="preserve"> одно</w:t>
      </w:r>
      <w:r w:rsidR="00BB62D8" w:rsidRPr="00010974">
        <w:rPr>
          <w:b/>
          <w:bCs/>
          <w:sz w:val="32"/>
        </w:rPr>
        <w:t>й</w:t>
      </w:r>
      <w:r w:rsidRPr="00010974">
        <w:rPr>
          <w:b/>
          <w:bCs/>
          <w:sz w:val="32"/>
        </w:rPr>
        <w:t xml:space="preserve"> </w:t>
      </w:r>
      <w:r w:rsidR="00BB62D8" w:rsidRPr="00010974">
        <w:rPr>
          <w:b/>
          <w:bCs/>
          <w:sz w:val="32"/>
        </w:rPr>
        <w:t>игрушк</w:t>
      </w:r>
      <w:r w:rsidR="000A2D6F" w:rsidRPr="00010974">
        <w:rPr>
          <w:b/>
          <w:bCs/>
          <w:sz w:val="32"/>
        </w:rPr>
        <w:t>и</w:t>
      </w:r>
      <w:r w:rsidRPr="00010974">
        <w:rPr>
          <w:b/>
          <w:bCs/>
          <w:sz w:val="32"/>
        </w:rPr>
        <w:t xml:space="preserve">» </w:t>
      </w:r>
    </w:p>
    <w:p w:rsidR="00F64069" w:rsidRPr="00010974" w:rsidRDefault="00010974" w:rsidP="004C2E7B">
      <w:pPr>
        <w:spacing w:after="0" w:line="240" w:lineRule="auto"/>
        <w:jc w:val="center"/>
        <w:rPr>
          <w:b/>
          <w:bCs/>
        </w:rPr>
      </w:pPr>
      <w:r w:rsidRPr="00010974">
        <w:rPr>
          <w:b/>
          <w:bCs/>
        </w:rPr>
        <w:t>П</w:t>
      </w:r>
      <w:r w:rsidR="00F64069" w:rsidRPr="00010974">
        <w:rPr>
          <w:b/>
          <w:bCs/>
        </w:rPr>
        <w:t>ремьера книги</w:t>
      </w:r>
    </w:p>
    <w:p w:rsidR="00010974" w:rsidRDefault="00010974" w:rsidP="004C2E7B">
      <w:pPr>
        <w:spacing w:after="0" w:line="240" w:lineRule="auto"/>
        <w:jc w:val="center"/>
        <w:rPr>
          <w:bCs/>
        </w:rPr>
      </w:pPr>
      <w:r w:rsidRPr="00F64069">
        <w:rPr>
          <w:bCs/>
        </w:rPr>
        <w:t>(по книге Л</w:t>
      </w:r>
      <w:r>
        <w:rPr>
          <w:bCs/>
        </w:rPr>
        <w:t>арисы</w:t>
      </w:r>
      <w:r w:rsidRPr="00F64069">
        <w:rPr>
          <w:bCs/>
        </w:rPr>
        <w:t xml:space="preserve"> Сперанской «Пуговка. История одного зайчика</w:t>
      </w:r>
      <w:r>
        <w:rPr>
          <w:bCs/>
        </w:rPr>
        <w:t>»</w:t>
      </w:r>
      <w:r w:rsidRPr="00F64069">
        <w:rPr>
          <w:bCs/>
        </w:rPr>
        <w:t>)</w:t>
      </w:r>
    </w:p>
    <w:p w:rsidR="00F64069" w:rsidRDefault="00F64069" w:rsidP="004C2E7B">
      <w:pPr>
        <w:spacing w:after="0" w:line="240" w:lineRule="auto"/>
        <w:jc w:val="center"/>
        <w:rPr>
          <w:bCs/>
        </w:rPr>
      </w:pPr>
    </w:p>
    <w:p w:rsidR="00E94618" w:rsidRDefault="00F64069" w:rsidP="004C2E7B">
      <w:pPr>
        <w:spacing w:after="0" w:line="240" w:lineRule="auto"/>
        <w:jc w:val="right"/>
        <w:rPr>
          <w:bCs/>
        </w:rPr>
      </w:pPr>
      <w:r w:rsidRPr="001529AB">
        <w:rPr>
          <w:bCs/>
        </w:rPr>
        <w:t xml:space="preserve">Составитель: </w:t>
      </w:r>
      <w:proofErr w:type="spellStart"/>
      <w:r w:rsidRPr="001529AB">
        <w:rPr>
          <w:bCs/>
        </w:rPr>
        <w:t>Дроник</w:t>
      </w:r>
      <w:proofErr w:type="spellEnd"/>
      <w:r w:rsidRPr="001529AB">
        <w:rPr>
          <w:bCs/>
        </w:rPr>
        <w:t xml:space="preserve"> Т. А.</w:t>
      </w:r>
      <w:r w:rsidR="00E94618">
        <w:rPr>
          <w:bCs/>
        </w:rPr>
        <w:t>,</w:t>
      </w:r>
      <w:r w:rsidR="00E94618" w:rsidRPr="00E94618">
        <w:rPr>
          <w:bCs/>
        </w:rPr>
        <w:t xml:space="preserve"> </w:t>
      </w:r>
    </w:p>
    <w:p w:rsidR="00F64069" w:rsidRDefault="00C04AB9" w:rsidP="004C2E7B">
      <w:pPr>
        <w:spacing w:after="0" w:line="24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</w:t>
      </w:r>
      <w:r w:rsidR="00E94618">
        <w:rPr>
          <w:bCs/>
        </w:rPr>
        <w:t>библиотекарь 2 категории</w:t>
      </w:r>
    </w:p>
    <w:p w:rsidR="00E94618" w:rsidRDefault="00E94618" w:rsidP="004C2E7B">
      <w:pPr>
        <w:spacing w:after="0" w:line="240" w:lineRule="auto"/>
        <w:jc w:val="right"/>
        <w:rPr>
          <w:bCs/>
        </w:rPr>
      </w:pPr>
      <w:r>
        <w:rPr>
          <w:bCs/>
        </w:rPr>
        <w:t>филиала городская библиотека №</w:t>
      </w:r>
      <w:r w:rsidR="00010974">
        <w:rPr>
          <w:bCs/>
        </w:rPr>
        <w:t xml:space="preserve"> </w:t>
      </w:r>
      <w:r>
        <w:rPr>
          <w:bCs/>
        </w:rPr>
        <w:t>1</w:t>
      </w:r>
    </w:p>
    <w:p w:rsidR="00E94618" w:rsidRDefault="00E94618" w:rsidP="004C2E7B">
      <w:pPr>
        <w:spacing w:after="0" w:line="240" w:lineRule="auto"/>
        <w:jc w:val="right"/>
        <w:rPr>
          <w:bCs/>
        </w:rPr>
      </w:pPr>
    </w:p>
    <w:p w:rsidR="00F64069" w:rsidRPr="001529AB" w:rsidRDefault="00F64069" w:rsidP="004C2E7B">
      <w:pPr>
        <w:spacing w:after="0" w:line="240" w:lineRule="auto"/>
        <w:ind w:firstLine="708"/>
      </w:pPr>
      <w:r w:rsidRPr="0011097D">
        <w:rPr>
          <w:b/>
        </w:rPr>
        <w:t>Читательское назначение</w:t>
      </w:r>
      <w:r>
        <w:t xml:space="preserve">: </w:t>
      </w:r>
      <w:r w:rsidR="0009040F">
        <w:t xml:space="preserve">дошкольники, </w:t>
      </w:r>
      <w:r>
        <w:t>учащиеся младших классов</w:t>
      </w:r>
      <w:r w:rsidR="00E94618">
        <w:t>.</w:t>
      </w:r>
    </w:p>
    <w:p w:rsidR="00F64069" w:rsidRDefault="00F64069" w:rsidP="004C2E7B">
      <w:pPr>
        <w:spacing w:after="0" w:line="240" w:lineRule="auto"/>
        <w:ind w:firstLine="708"/>
        <w:jc w:val="both"/>
      </w:pPr>
      <w:r w:rsidRPr="0011097D">
        <w:rPr>
          <w:b/>
          <w:bCs/>
        </w:rPr>
        <w:t>Цель:</w:t>
      </w:r>
      <w:r w:rsidRPr="001529AB">
        <w:t xml:space="preserve"> </w:t>
      </w:r>
      <w:r w:rsidR="003D6EFE">
        <w:t>познакомить со сказ</w:t>
      </w:r>
      <w:r w:rsidR="00D254A3">
        <w:t>очной повестью</w:t>
      </w:r>
      <w:r w:rsidR="003D6EFE">
        <w:t xml:space="preserve"> Ларисы</w:t>
      </w:r>
      <w:r>
        <w:t xml:space="preserve"> Сперанской </w:t>
      </w:r>
      <w:r w:rsidRPr="00F64069">
        <w:rPr>
          <w:bCs/>
        </w:rPr>
        <w:t>«Пуговка. История одного зайчика»</w:t>
      </w:r>
      <w:r>
        <w:rPr>
          <w:bCs/>
        </w:rPr>
        <w:t xml:space="preserve">; </w:t>
      </w:r>
      <w:r w:rsidR="00E94618">
        <w:rPr>
          <w:bCs/>
        </w:rPr>
        <w:t>прививать</w:t>
      </w:r>
      <w:r w:rsidR="00D254A3">
        <w:rPr>
          <w:bCs/>
        </w:rPr>
        <w:t xml:space="preserve"> интерес к чтению.</w:t>
      </w:r>
    </w:p>
    <w:p w:rsidR="00F64069" w:rsidRDefault="0011097D" w:rsidP="004C2E7B">
      <w:pPr>
        <w:spacing w:after="0" w:line="240" w:lineRule="auto"/>
        <w:ind w:firstLine="708"/>
        <w:rPr>
          <w:iCs/>
        </w:rPr>
      </w:pPr>
      <w:r w:rsidRPr="0011097D">
        <w:rPr>
          <w:b/>
        </w:rPr>
        <w:t>Оформление и оборудование</w:t>
      </w:r>
      <w:r>
        <w:t xml:space="preserve">: </w:t>
      </w:r>
      <w:r w:rsidR="00AA7521">
        <w:t>игрушк</w:t>
      </w:r>
      <w:r w:rsidR="00666502">
        <w:t>а</w:t>
      </w:r>
      <w:r w:rsidR="00AA7521">
        <w:t xml:space="preserve"> зайчик</w:t>
      </w:r>
      <w:r w:rsidR="00666502">
        <w:t>а</w:t>
      </w:r>
      <w:r w:rsidR="00AA7521">
        <w:t xml:space="preserve">, карточки  с фантами, </w:t>
      </w:r>
      <w:r w:rsidR="00666502">
        <w:rPr>
          <w:iCs/>
        </w:rPr>
        <w:t xml:space="preserve">картинки </w:t>
      </w:r>
      <w:r w:rsidR="00B76694">
        <w:rPr>
          <w:iCs/>
        </w:rPr>
        <w:t>«</w:t>
      </w:r>
      <w:proofErr w:type="spellStart"/>
      <w:r w:rsidR="00B76694">
        <w:rPr>
          <w:iCs/>
        </w:rPr>
        <w:t>секретик</w:t>
      </w:r>
      <w:r w:rsidR="00666502">
        <w:rPr>
          <w:iCs/>
        </w:rPr>
        <w:t>ов</w:t>
      </w:r>
      <w:proofErr w:type="spellEnd"/>
      <w:r w:rsidR="00B76694">
        <w:rPr>
          <w:iCs/>
        </w:rPr>
        <w:t>».</w:t>
      </w:r>
    </w:p>
    <w:p w:rsidR="0011097D" w:rsidRDefault="0011097D" w:rsidP="004C2E7B">
      <w:pPr>
        <w:spacing w:after="0" w:line="240" w:lineRule="auto"/>
        <w:ind w:firstLine="708"/>
        <w:rPr>
          <w:iCs/>
        </w:rPr>
      </w:pPr>
      <w:bookmarkStart w:id="0" w:name="_GoBack"/>
      <w:bookmarkEnd w:id="0"/>
    </w:p>
    <w:p w:rsidR="0011097D" w:rsidRPr="00010974" w:rsidRDefault="00010974" w:rsidP="004C2E7B">
      <w:pPr>
        <w:spacing w:after="0" w:line="240" w:lineRule="auto"/>
        <w:ind w:firstLine="708"/>
        <w:rPr>
          <w:b/>
        </w:rPr>
      </w:pPr>
      <w:r>
        <w:rPr>
          <w:b/>
        </w:rPr>
        <w:t>Библиотекарь:</w:t>
      </w:r>
    </w:p>
    <w:p w:rsidR="00AB5272" w:rsidRDefault="004D6AFD" w:rsidP="004C2E7B">
      <w:pPr>
        <w:spacing w:after="0" w:line="240" w:lineRule="auto"/>
        <w:ind w:firstLine="709"/>
        <w:jc w:val="both"/>
      </w:pPr>
      <w:r>
        <w:t>Ребята, н</w:t>
      </w:r>
      <w:r w:rsidR="00940473">
        <w:t xml:space="preserve">аверное, многие </w:t>
      </w:r>
      <w:r>
        <w:t xml:space="preserve">из вас </w:t>
      </w:r>
      <w:r w:rsidR="00940473">
        <w:t xml:space="preserve">помнят свою любимую детскую игрушку. Ту, с которой хочется играть, </w:t>
      </w:r>
      <w:r w:rsidR="00BB62D8">
        <w:t xml:space="preserve">всюду </w:t>
      </w:r>
      <w:r w:rsidR="00940473">
        <w:t>брать с собой, разговаривать, делиться секретами, радоваться и печалиться.</w:t>
      </w:r>
      <w:r w:rsidR="00BB62D8">
        <w:t xml:space="preserve"> </w:t>
      </w:r>
      <w:r w:rsidR="00AB5272" w:rsidRPr="00AB5272">
        <w:t>А если её где-то потеряли или забыли, то, кажется, померк весь мир.</w:t>
      </w:r>
    </w:p>
    <w:p w:rsidR="004D6AFD" w:rsidRDefault="003D6EFE" w:rsidP="004C2E7B">
      <w:pPr>
        <w:spacing w:after="0" w:line="240" w:lineRule="auto"/>
        <w:ind w:firstLine="709"/>
        <w:jc w:val="both"/>
      </w:pPr>
      <w:r>
        <w:t>Расскажите о ваших любимых игрушках.</w:t>
      </w:r>
      <w:r w:rsidR="008D116D">
        <w:t xml:space="preserve"> </w:t>
      </w:r>
    </w:p>
    <w:p w:rsidR="003D6EFE" w:rsidRDefault="008D116D" w:rsidP="004C2E7B">
      <w:pPr>
        <w:spacing w:after="0" w:line="240" w:lineRule="auto"/>
        <w:ind w:firstLine="709"/>
        <w:jc w:val="both"/>
      </w:pPr>
      <w:r>
        <w:t>(</w:t>
      </w:r>
      <w:r w:rsidRPr="008D116D">
        <w:rPr>
          <w:i/>
        </w:rPr>
        <w:t>ответы детей</w:t>
      </w:r>
      <w:r>
        <w:t>)</w:t>
      </w:r>
    </w:p>
    <w:p w:rsidR="00D01AB6" w:rsidRDefault="00BB62D8" w:rsidP="004C2E7B">
      <w:pPr>
        <w:spacing w:after="0" w:line="240" w:lineRule="auto"/>
        <w:ind w:firstLine="709"/>
        <w:jc w:val="both"/>
      </w:pPr>
      <w:r>
        <w:t xml:space="preserve">Сегодня мы познакомимся с удивительной историей одной игрушки. </w:t>
      </w:r>
      <w:r w:rsidR="009D6748">
        <w:t xml:space="preserve">А о ком </w:t>
      </w:r>
      <w:r w:rsidR="008D116D">
        <w:t>эта история</w:t>
      </w:r>
      <w:r w:rsidR="00547BE4">
        <w:t>,</w:t>
      </w:r>
      <w:r w:rsidR="009D6748">
        <w:t xml:space="preserve"> вы узнаете, отгадав загадку.</w:t>
      </w:r>
    </w:p>
    <w:p w:rsidR="00AB5272" w:rsidRDefault="00AB5272" w:rsidP="004C2E7B">
      <w:pPr>
        <w:spacing w:after="0" w:line="240" w:lineRule="auto"/>
        <w:ind w:firstLine="709"/>
      </w:pPr>
      <w:r>
        <w:t>Не барашек и не кот,</w:t>
      </w:r>
    </w:p>
    <w:p w:rsidR="00AB5272" w:rsidRDefault="00AB5272" w:rsidP="004C2E7B">
      <w:pPr>
        <w:spacing w:after="0" w:line="240" w:lineRule="auto"/>
        <w:ind w:firstLine="709"/>
      </w:pPr>
      <w:r>
        <w:t>Носит шубу круглый год.</w:t>
      </w:r>
    </w:p>
    <w:p w:rsidR="00AB5272" w:rsidRDefault="00AB5272" w:rsidP="004C2E7B">
      <w:pPr>
        <w:spacing w:after="0" w:line="240" w:lineRule="auto"/>
        <w:ind w:firstLine="709"/>
      </w:pPr>
      <w:r>
        <w:t xml:space="preserve">Шуба серая </w:t>
      </w:r>
      <w:r w:rsidR="008D116D" w:rsidRPr="00AB5272">
        <w:t>–</w:t>
      </w:r>
      <w:r>
        <w:t xml:space="preserve"> для лета,</w:t>
      </w:r>
    </w:p>
    <w:p w:rsidR="008D116D" w:rsidRDefault="00AB5272" w:rsidP="004C2E7B">
      <w:pPr>
        <w:spacing w:after="0" w:line="240" w:lineRule="auto"/>
        <w:ind w:firstLine="709"/>
        <w:rPr>
          <w:i/>
        </w:rPr>
      </w:pPr>
      <w:r>
        <w:t xml:space="preserve">Для зимы </w:t>
      </w:r>
      <w:r w:rsidR="008D116D" w:rsidRPr="00AB5272">
        <w:t>–</w:t>
      </w:r>
      <w:r>
        <w:t xml:space="preserve"> другого цвета.</w:t>
      </w:r>
      <w:r w:rsidRPr="00D01AB6">
        <w:t xml:space="preserve"> </w:t>
      </w:r>
      <w:r w:rsidR="00D01AB6" w:rsidRPr="00D01AB6">
        <w:t>(</w:t>
      </w:r>
      <w:r w:rsidR="00D01AB6" w:rsidRPr="00AB5272">
        <w:rPr>
          <w:i/>
        </w:rPr>
        <w:t>Заяц )</w:t>
      </w:r>
    </w:p>
    <w:p w:rsidR="003E1E22" w:rsidRDefault="003E1E22" w:rsidP="004C2E7B">
      <w:pPr>
        <w:spacing w:after="0" w:line="240" w:lineRule="auto"/>
        <w:ind w:firstLine="709"/>
        <w:jc w:val="both"/>
        <w:rPr>
          <w:bCs/>
        </w:rPr>
      </w:pPr>
    </w:p>
    <w:p w:rsidR="00AB5272" w:rsidRPr="008D116D" w:rsidRDefault="00AB5272" w:rsidP="004C2E7B">
      <w:pPr>
        <w:spacing w:after="0" w:line="240" w:lineRule="auto"/>
        <w:ind w:firstLine="709"/>
        <w:jc w:val="both"/>
      </w:pPr>
      <w:r w:rsidRPr="00AB5272">
        <w:rPr>
          <w:bCs/>
        </w:rPr>
        <w:t>Чудесную историю зайчика, простой детской игрушки, но с непростой судьбой, которой суждено было пройти через время и судьбы детей нескольких поколений, написала Лариса Сперанская.</w:t>
      </w:r>
    </w:p>
    <w:p w:rsidR="00547BE4" w:rsidRDefault="00547BE4" w:rsidP="004C2E7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Лариса </w:t>
      </w:r>
      <w:r w:rsidR="00485966">
        <w:rPr>
          <w:bCs/>
        </w:rPr>
        <w:t xml:space="preserve">Юрьевна </w:t>
      </w:r>
      <w:r>
        <w:rPr>
          <w:bCs/>
        </w:rPr>
        <w:t xml:space="preserve">Сперанская </w:t>
      </w:r>
      <w:r w:rsidRPr="00547BE4">
        <w:rPr>
          <w:bCs/>
        </w:rPr>
        <w:t>—</w:t>
      </w:r>
      <w:r>
        <w:rPr>
          <w:bCs/>
        </w:rPr>
        <w:t xml:space="preserve"> а</w:t>
      </w:r>
      <w:r w:rsidRPr="00547BE4">
        <w:rPr>
          <w:bCs/>
        </w:rPr>
        <w:t xml:space="preserve">рхитектор по образованию. </w:t>
      </w:r>
      <w:r w:rsidR="003E1E22">
        <w:rPr>
          <w:bCs/>
        </w:rPr>
        <w:t>О</w:t>
      </w:r>
      <w:r w:rsidRPr="00547BE4">
        <w:rPr>
          <w:bCs/>
        </w:rPr>
        <w:t xml:space="preserve">кончила Пензенский инженерно-строительный институт. </w:t>
      </w:r>
      <w:r>
        <w:rPr>
          <w:bCs/>
        </w:rPr>
        <w:t>П</w:t>
      </w:r>
      <w:r w:rsidRPr="00547BE4">
        <w:rPr>
          <w:bCs/>
        </w:rPr>
        <w:t xml:space="preserve">реподавала в училище искусств на Дальнем Востоке. С 1988 г. живёт в Беларуси. Сначала была известна как художник. Работала в технике </w:t>
      </w:r>
      <w:r>
        <w:rPr>
          <w:bCs/>
        </w:rPr>
        <w:t xml:space="preserve">гобелена. </w:t>
      </w:r>
    </w:p>
    <w:p w:rsidR="00B24A3F" w:rsidRDefault="00B24A3F" w:rsidP="004C2E7B">
      <w:pPr>
        <w:spacing w:after="0" w:line="240" w:lineRule="auto"/>
        <w:ind w:firstLine="709"/>
        <w:jc w:val="both"/>
        <w:rPr>
          <w:bCs/>
        </w:rPr>
      </w:pPr>
      <w:r w:rsidRPr="00B24A3F">
        <w:rPr>
          <w:b/>
          <w:bCs/>
        </w:rPr>
        <w:t>Гобеленом</w:t>
      </w:r>
      <w:r w:rsidRPr="00B24A3F">
        <w:rPr>
          <w:bCs/>
        </w:rPr>
        <w:t xml:space="preserve"> называют подвесную или обивочную плотную декоративную ткань с сюжетными, пейзажными или орнаментальными композициями. Как правило, они создаются вручную.</w:t>
      </w:r>
      <w:r>
        <w:rPr>
          <w:bCs/>
        </w:rPr>
        <w:t xml:space="preserve"> </w:t>
      </w:r>
      <w:r w:rsidR="00547BE4" w:rsidRPr="00547BE4">
        <w:rPr>
          <w:bCs/>
        </w:rPr>
        <w:t>Слово «гобелен» родилось во Франции еще в 12 веке. Гобелен – это не просто ковер, это отдельный вид искусства. По сути, гобелен – это картина и</w:t>
      </w:r>
      <w:r>
        <w:rPr>
          <w:bCs/>
        </w:rPr>
        <w:t>з шерстяных или шелковых ниток.</w:t>
      </w:r>
    </w:p>
    <w:p w:rsidR="00547BE4" w:rsidRDefault="00547BE4" w:rsidP="004C2E7B">
      <w:pPr>
        <w:spacing w:after="0" w:line="240" w:lineRule="auto"/>
        <w:ind w:firstLine="709"/>
        <w:jc w:val="both"/>
        <w:rPr>
          <w:bCs/>
        </w:rPr>
      </w:pPr>
      <w:r w:rsidRPr="00547BE4">
        <w:rPr>
          <w:bCs/>
        </w:rPr>
        <w:t xml:space="preserve">Гобелены Ларисы Сперанской украшают интерьеры административных зданий в Беларуси, интерьеры представительств за рубежом, находятся в частных коллекциях в России, Германии, Нидерландах, США, Казахстане и др. странах. </w:t>
      </w:r>
    </w:p>
    <w:p w:rsidR="00547BE4" w:rsidRPr="00D01AB6" w:rsidRDefault="00547BE4" w:rsidP="004C2E7B">
      <w:pPr>
        <w:spacing w:after="0" w:line="240" w:lineRule="auto"/>
        <w:ind w:firstLine="709"/>
        <w:jc w:val="both"/>
        <w:rPr>
          <w:bCs/>
        </w:rPr>
      </w:pPr>
      <w:r w:rsidRPr="00547BE4">
        <w:rPr>
          <w:bCs/>
        </w:rPr>
        <w:lastRenderedPageBreak/>
        <w:t xml:space="preserve">В 2012 г. </w:t>
      </w:r>
      <w:r w:rsidR="00A82803">
        <w:rPr>
          <w:bCs/>
        </w:rPr>
        <w:t xml:space="preserve">Лариса Юрьевна </w:t>
      </w:r>
      <w:r w:rsidRPr="00547BE4">
        <w:rPr>
          <w:bCs/>
        </w:rPr>
        <w:t xml:space="preserve">начала писать и сама иллюстрировать книги для детей. Первая сказка </w:t>
      </w:r>
      <w:r>
        <w:rPr>
          <w:bCs/>
        </w:rPr>
        <w:t>«</w:t>
      </w:r>
      <w:r w:rsidRPr="00547BE4">
        <w:rPr>
          <w:bCs/>
        </w:rPr>
        <w:t>Брусничный пирог</w:t>
      </w:r>
      <w:r>
        <w:rPr>
          <w:bCs/>
        </w:rPr>
        <w:t>»</w:t>
      </w:r>
      <w:r w:rsidRPr="00547BE4">
        <w:rPr>
          <w:bCs/>
        </w:rPr>
        <w:t xml:space="preserve"> была издана в 2014 году в Беларуси. Книга сразу покорила сердца детей и взрослых добрым, захватывающим сюжетом и множеством красочных иллюстраций, выполненных самим автором.</w:t>
      </w:r>
    </w:p>
    <w:p w:rsidR="00D01AB6" w:rsidRDefault="00D01AB6" w:rsidP="004C2E7B">
      <w:pPr>
        <w:spacing w:after="0" w:line="240" w:lineRule="auto"/>
        <w:ind w:firstLine="709"/>
        <w:jc w:val="both"/>
        <w:rPr>
          <w:bCs/>
        </w:rPr>
      </w:pPr>
      <w:r w:rsidRPr="00D01AB6">
        <w:rPr>
          <w:bCs/>
        </w:rPr>
        <w:t xml:space="preserve">Каждая  сказка Л. Сперанской – это  яркие запоминающиеся персонажи и захватывающие сюжеты. </w:t>
      </w:r>
      <w:r w:rsidR="00A82803">
        <w:rPr>
          <w:bCs/>
        </w:rPr>
        <w:t xml:space="preserve">Её </w:t>
      </w:r>
      <w:r w:rsidRPr="00D01AB6">
        <w:rPr>
          <w:bCs/>
        </w:rPr>
        <w:t>увлекательные</w:t>
      </w:r>
      <w:r w:rsidR="00A82803">
        <w:rPr>
          <w:bCs/>
        </w:rPr>
        <w:t xml:space="preserve"> истории</w:t>
      </w:r>
      <w:r w:rsidRPr="00D01AB6">
        <w:rPr>
          <w:bCs/>
        </w:rPr>
        <w:t xml:space="preserve"> с </w:t>
      </w:r>
      <w:r w:rsidR="00A82803">
        <w:rPr>
          <w:bCs/>
        </w:rPr>
        <w:t>д</w:t>
      </w:r>
      <w:r w:rsidR="00A82803" w:rsidRPr="00D01AB6">
        <w:rPr>
          <w:bCs/>
        </w:rPr>
        <w:t>ушевны</w:t>
      </w:r>
      <w:r w:rsidR="00A82803">
        <w:rPr>
          <w:bCs/>
        </w:rPr>
        <w:t>ми</w:t>
      </w:r>
      <w:r w:rsidR="00A82803" w:rsidRPr="00D01AB6">
        <w:rPr>
          <w:bCs/>
        </w:rPr>
        <w:t xml:space="preserve"> </w:t>
      </w:r>
      <w:r w:rsidRPr="00D01AB6">
        <w:rPr>
          <w:bCs/>
        </w:rPr>
        <w:t xml:space="preserve">иллюстрациями способны увлечь любого. А еще они </w:t>
      </w:r>
      <w:r w:rsidR="00A82803">
        <w:rPr>
          <w:bCs/>
        </w:rPr>
        <w:t>о</w:t>
      </w:r>
      <w:r w:rsidRPr="00D01AB6">
        <w:rPr>
          <w:bCs/>
        </w:rPr>
        <w:t xml:space="preserve"> доброт</w:t>
      </w:r>
      <w:r w:rsidR="00A82803">
        <w:rPr>
          <w:bCs/>
        </w:rPr>
        <w:t>е</w:t>
      </w:r>
      <w:r w:rsidRPr="00D01AB6">
        <w:rPr>
          <w:bCs/>
        </w:rPr>
        <w:t>, отзывчивост</w:t>
      </w:r>
      <w:r w:rsidR="00A82803">
        <w:rPr>
          <w:bCs/>
        </w:rPr>
        <w:t>и</w:t>
      </w:r>
      <w:r w:rsidRPr="00D01AB6">
        <w:rPr>
          <w:bCs/>
        </w:rPr>
        <w:t>, дружб</w:t>
      </w:r>
      <w:r w:rsidR="00A82803">
        <w:rPr>
          <w:bCs/>
        </w:rPr>
        <w:t>е</w:t>
      </w:r>
      <w:r w:rsidRPr="00D01AB6">
        <w:rPr>
          <w:bCs/>
        </w:rPr>
        <w:t>, взаимопомощ</w:t>
      </w:r>
      <w:r w:rsidR="00A82803">
        <w:rPr>
          <w:bCs/>
        </w:rPr>
        <w:t>и</w:t>
      </w:r>
      <w:r w:rsidRPr="00D01AB6">
        <w:rPr>
          <w:bCs/>
        </w:rPr>
        <w:t>.</w:t>
      </w:r>
    </w:p>
    <w:p w:rsidR="00B54EEA" w:rsidRPr="009D6748" w:rsidRDefault="00B54EEA" w:rsidP="004C2E7B">
      <w:pPr>
        <w:spacing w:after="0" w:line="240" w:lineRule="auto"/>
        <w:ind w:firstLine="709"/>
        <w:jc w:val="both"/>
      </w:pPr>
      <w:r>
        <w:rPr>
          <w:bCs/>
        </w:rPr>
        <w:t xml:space="preserve">Сегодня мы познакомимся с книгой Ларисы Сперанской </w:t>
      </w:r>
      <w:r w:rsidRPr="00B54EEA">
        <w:rPr>
          <w:bCs/>
        </w:rPr>
        <w:t>«</w:t>
      </w:r>
      <w:r>
        <w:rPr>
          <w:bCs/>
        </w:rPr>
        <w:t xml:space="preserve">Пуговка. </w:t>
      </w:r>
      <w:r w:rsidRPr="00B54EEA">
        <w:rPr>
          <w:bCs/>
        </w:rPr>
        <w:t>История одного зайчика»</w:t>
      </w:r>
      <w:r w:rsidR="00E82831">
        <w:rPr>
          <w:bCs/>
        </w:rPr>
        <w:t>.</w:t>
      </w:r>
      <w:r>
        <w:rPr>
          <w:bCs/>
        </w:rPr>
        <w:t xml:space="preserve"> </w:t>
      </w:r>
      <w:r w:rsidR="00E82831" w:rsidRPr="00E82831">
        <w:rPr>
          <w:bCs/>
        </w:rPr>
        <w:t xml:space="preserve">Книга вышла в издательстве </w:t>
      </w:r>
      <w:r w:rsidR="00A82803">
        <w:rPr>
          <w:bCs/>
        </w:rPr>
        <w:t>«</w:t>
      </w:r>
      <w:r w:rsidR="00E82831" w:rsidRPr="00E82831">
        <w:rPr>
          <w:bCs/>
        </w:rPr>
        <w:t>Белорусская Энциклопедия имени Петруся Бровки</w:t>
      </w:r>
      <w:r w:rsidR="00A82803">
        <w:rPr>
          <w:bCs/>
        </w:rPr>
        <w:t>»</w:t>
      </w:r>
      <w:r w:rsidR="00E82831" w:rsidRPr="00E82831">
        <w:rPr>
          <w:bCs/>
        </w:rPr>
        <w:t xml:space="preserve"> в 2020 году (серия </w:t>
      </w:r>
      <w:r w:rsidR="00B24A3F">
        <w:rPr>
          <w:bCs/>
        </w:rPr>
        <w:t>«</w:t>
      </w:r>
      <w:r w:rsidR="00E82831" w:rsidRPr="00E82831">
        <w:rPr>
          <w:bCs/>
        </w:rPr>
        <w:t xml:space="preserve">Белорусские писатели </w:t>
      </w:r>
      <w:r w:rsidR="00B24A3F">
        <w:rPr>
          <w:bCs/>
        </w:rPr>
        <w:t>–</w:t>
      </w:r>
      <w:r w:rsidR="00E82831" w:rsidRPr="00E82831">
        <w:rPr>
          <w:bCs/>
        </w:rPr>
        <w:t xml:space="preserve"> детям</w:t>
      </w:r>
      <w:r w:rsidR="00B24A3F">
        <w:rPr>
          <w:bCs/>
        </w:rPr>
        <w:t>»</w:t>
      </w:r>
      <w:r w:rsidR="00E82831" w:rsidRPr="00E82831">
        <w:rPr>
          <w:bCs/>
        </w:rPr>
        <w:t>).</w:t>
      </w:r>
      <w:r w:rsidR="00E82831">
        <w:rPr>
          <w:bCs/>
        </w:rPr>
        <w:t xml:space="preserve"> </w:t>
      </w:r>
      <w:r w:rsidR="00374E4F">
        <w:t>Автор сама проиллюстрировала книгу.</w:t>
      </w:r>
      <w:r w:rsidR="00374E4F" w:rsidRPr="00374E4F">
        <w:rPr>
          <w:bCs/>
        </w:rPr>
        <w:t xml:space="preserve"> </w:t>
      </w:r>
      <w:r w:rsidR="00E82831">
        <w:rPr>
          <w:bCs/>
        </w:rPr>
        <w:t xml:space="preserve">На обложке изображен главный герой – милый игрушечный зайчик, который </w:t>
      </w:r>
      <w:r w:rsidR="00E82831" w:rsidRPr="00E82831">
        <w:rPr>
          <w:bCs/>
        </w:rPr>
        <w:t xml:space="preserve">будто хочет </w:t>
      </w:r>
      <w:r w:rsidR="00E82831">
        <w:rPr>
          <w:bCs/>
        </w:rPr>
        <w:t xml:space="preserve">всем </w:t>
      </w:r>
      <w:r w:rsidR="00E82831" w:rsidRPr="00E82831">
        <w:rPr>
          <w:bCs/>
        </w:rPr>
        <w:t xml:space="preserve">сказать: </w:t>
      </w:r>
      <w:r w:rsidR="00E82831">
        <w:rPr>
          <w:bCs/>
        </w:rPr>
        <w:t xml:space="preserve">«Давайте </w:t>
      </w:r>
      <w:r w:rsidR="00E82831" w:rsidRPr="00E82831">
        <w:rPr>
          <w:bCs/>
        </w:rPr>
        <w:t>буд</w:t>
      </w:r>
      <w:r w:rsidR="00E82831">
        <w:rPr>
          <w:bCs/>
        </w:rPr>
        <w:t>ем</w:t>
      </w:r>
      <w:r w:rsidR="00E82831" w:rsidRPr="00E82831">
        <w:rPr>
          <w:bCs/>
        </w:rPr>
        <w:t xml:space="preserve"> добрее!</w:t>
      </w:r>
      <w:r w:rsidR="00E82831">
        <w:rPr>
          <w:bCs/>
        </w:rPr>
        <w:t>»</w:t>
      </w:r>
    </w:p>
    <w:p w:rsidR="00D01AB6" w:rsidRPr="00D01AB6" w:rsidRDefault="00D01AB6" w:rsidP="004C2E7B">
      <w:pPr>
        <w:spacing w:after="0" w:line="240" w:lineRule="auto"/>
        <w:ind w:firstLine="709"/>
        <w:jc w:val="both"/>
      </w:pPr>
      <w:r w:rsidRPr="00D01AB6">
        <w:t xml:space="preserve">У каждого в детстве была любимая игрушка. Но не каждой игрушке, даже самой любимой, суждено попасть в сказку. На страницах своей книги Лариса </w:t>
      </w:r>
      <w:r w:rsidR="00152763">
        <w:t>Юрьевна</w:t>
      </w:r>
      <w:r w:rsidRPr="00D01AB6">
        <w:t xml:space="preserve"> знакомит с чудесной историей заводного плюшевого зайчика по имени Пуговка с красным барабаном в лапках и пуговицей вместо глаза.</w:t>
      </w:r>
      <w:r w:rsidR="00B54EEA">
        <w:t xml:space="preserve"> </w:t>
      </w:r>
    </w:p>
    <w:p w:rsidR="00940473" w:rsidRDefault="00BF4134" w:rsidP="004C2E7B">
      <w:pPr>
        <w:spacing w:after="0" w:line="240" w:lineRule="auto"/>
        <w:ind w:firstLine="709"/>
        <w:jc w:val="both"/>
      </w:pPr>
      <w:r>
        <w:t xml:space="preserve">Однажды </w:t>
      </w:r>
      <w:r w:rsidR="00940473">
        <w:t>Данилка и Маша приезжают в гости к дедушке и бабушке. Знакомясь со старым домом, на чердаке они находят потрепанного зайчика с пуговицей вместо одного глаза.</w:t>
      </w:r>
      <w:r w:rsidR="00152763">
        <w:t xml:space="preserve"> Д</w:t>
      </w:r>
      <w:r w:rsidR="00940473">
        <w:t>ети берут его к себе в комнату, где зайчик рассказывает свою невероятную историю.</w:t>
      </w:r>
    </w:p>
    <w:p w:rsidR="00940473" w:rsidRDefault="00940473" w:rsidP="004C2E7B">
      <w:pPr>
        <w:spacing w:after="0" w:line="240" w:lineRule="auto"/>
        <w:ind w:firstLine="709"/>
        <w:jc w:val="both"/>
      </w:pPr>
      <w:r>
        <w:t>И</w:t>
      </w:r>
      <w:r w:rsidR="00B4267F">
        <w:t>стория начинается сто лет назад, когда</w:t>
      </w:r>
      <w:r w:rsidR="00485966">
        <w:t xml:space="preserve"> </w:t>
      </w:r>
      <w:r w:rsidR="00B4267F">
        <w:t>д</w:t>
      </w:r>
      <w:r w:rsidR="00485966">
        <w:t>евочке Анечке</w:t>
      </w:r>
      <w:r>
        <w:t xml:space="preserve"> </w:t>
      </w:r>
      <w:r w:rsidR="00485966">
        <w:t xml:space="preserve">на День Ангела мама </w:t>
      </w:r>
      <w:r w:rsidR="00B4267F">
        <w:t>подарила</w:t>
      </w:r>
      <w:r>
        <w:t xml:space="preserve"> </w:t>
      </w:r>
      <w:r w:rsidR="00B4267F">
        <w:t>белоснежного пушистого зайчика.</w:t>
      </w:r>
      <w:r w:rsidR="00B4267F" w:rsidRPr="00B4267F">
        <w:t xml:space="preserve"> </w:t>
      </w:r>
      <w:r w:rsidR="00B4267F">
        <w:t>У него есть красный барабан. Если завести игрушку ключиком, то зайчик начинает барабанить лапками старинный марш.</w:t>
      </w:r>
      <w:r w:rsidR="00BF4134">
        <w:t xml:space="preserve"> Анечка стала первой хозяйкой зайчика. </w:t>
      </w:r>
      <w:r>
        <w:t>Первой, потому что хозяев у него потом будет много.</w:t>
      </w:r>
      <w:r w:rsidR="00BF4134">
        <w:t xml:space="preserve"> </w:t>
      </w:r>
      <w:r>
        <w:t>И не потому, что ребенку надоест игрушка, а потому, что есть в жизни такие повороты, когда маленькая случайность меняет всё.</w:t>
      </w:r>
      <w:r w:rsidRPr="00940473">
        <w:t xml:space="preserve"> </w:t>
      </w:r>
      <w:r>
        <w:t>Но об этом пока рано говорить</w:t>
      </w:r>
      <w:r w:rsidR="00666502">
        <w:t>.  М</w:t>
      </w:r>
      <w:r>
        <w:t>аленькая именинница с восторгом обнимает подаренного любимца, а юный читатель знакомится с обычаями и детскими забавами дореволюционной России.</w:t>
      </w:r>
      <w:r w:rsidR="00BF4134">
        <w:t xml:space="preserve"> </w:t>
      </w:r>
      <w:r w:rsidR="0099383A">
        <w:t>На дне рождени</w:t>
      </w:r>
      <w:r w:rsidR="00B44D38">
        <w:t>я</w:t>
      </w:r>
      <w:r w:rsidR="0099383A">
        <w:t xml:space="preserve"> гости лакомились за праздничным столом, веселились и играли в разные игры. Об одной я вам расскажу. Называется она «фанты». </w:t>
      </w:r>
    </w:p>
    <w:p w:rsidR="00F442A4" w:rsidRDefault="00F442A4" w:rsidP="004C2E7B">
      <w:pPr>
        <w:spacing w:after="0" w:line="240" w:lineRule="auto"/>
        <w:ind w:firstLine="709"/>
        <w:jc w:val="both"/>
      </w:pPr>
      <w:r w:rsidRPr="00F442A4">
        <w:t xml:space="preserve">Правила игры </w:t>
      </w:r>
      <w:r w:rsidR="00152763">
        <w:t>просты. В</w:t>
      </w:r>
      <w:r w:rsidRPr="00F442A4">
        <w:t xml:space="preserve">едущий берёт у каждого игрока по </w:t>
      </w:r>
      <w:r w:rsidR="00A412C0">
        <w:t>одной</w:t>
      </w:r>
      <w:r w:rsidRPr="00F442A4">
        <w:t xml:space="preserve"> вещи. Все предметы складываются в мешок</w:t>
      </w:r>
      <w:r w:rsidR="00152763">
        <w:t>, шляпу и т.п</w:t>
      </w:r>
      <w:r w:rsidRPr="00F442A4">
        <w:t>. Далее ведущий отворачивается, чтоб не видеть, какой предмет извлекается из мешка. После вопроса</w:t>
      </w:r>
      <w:r w:rsidR="00B44D38">
        <w:t xml:space="preserve"> </w:t>
      </w:r>
      <w:r w:rsidRPr="00F442A4">
        <w:t xml:space="preserve"> </w:t>
      </w:r>
      <w:r w:rsidR="00B44D38">
        <w:t>«</w:t>
      </w:r>
      <w:r w:rsidRPr="00F442A4">
        <w:t>что сделать этому фанту</w:t>
      </w:r>
      <w:r w:rsidR="00B44D38">
        <w:t>?»</w:t>
      </w:r>
      <w:r w:rsidRPr="00F442A4">
        <w:t xml:space="preserve"> </w:t>
      </w:r>
      <w:r w:rsidR="00152763">
        <w:t>ведущий назначает любое задани</w:t>
      </w:r>
      <w:r w:rsidR="00B44D38">
        <w:t>е</w:t>
      </w:r>
      <w:r w:rsidR="00152763">
        <w:t xml:space="preserve"> (задания могут быть заранее распечатаны).</w:t>
      </w:r>
      <w:r w:rsidRPr="00F442A4">
        <w:t xml:space="preserve"> Если владелец не справляется с заданием, предмет возвращается в мешок до следующего раза. При успешном выполнении - возвращается владельцу.</w:t>
      </w:r>
    </w:p>
    <w:p w:rsidR="00940473" w:rsidRDefault="00152763" w:rsidP="004C2E7B">
      <w:pPr>
        <w:spacing w:after="0" w:line="240" w:lineRule="auto"/>
        <w:ind w:firstLine="709"/>
        <w:jc w:val="both"/>
      </w:pPr>
      <w:r>
        <w:t>Давайте</w:t>
      </w:r>
      <w:r w:rsidR="00F96DBC">
        <w:t xml:space="preserve"> </w:t>
      </w:r>
      <w:r>
        <w:t>поиграем</w:t>
      </w:r>
      <w:r w:rsidR="00F96DBC">
        <w:t xml:space="preserve"> в «фанты». При помощи считалочки выберем ведущего.</w:t>
      </w:r>
    </w:p>
    <w:p w:rsidR="00F442A4" w:rsidRPr="00E601D7" w:rsidRDefault="002F3DBA" w:rsidP="004C2E7B">
      <w:pPr>
        <w:spacing w:after="0" w:line="240" w:lineRule="auto"/>
        <w:ind w:firstLine="709"/>
        <w:jc w:val="both"/>
        <w:rPr>
          <w:i/>
        </w:rPr>
      </w:pPr>
      <w:r w:rsidRPr="00E601D7">
        <w:rPr>
          <w:i/>
        </w:rPr>
        <w:t>Ведущий собирает фанты, перемешивает и предлагает игрокам по очереди вытянуть од</w:t>
      </w:r>
      <w:r w:rsidR="00E601D7">
        <w:rPr>
          <w:i/>
        </w:rPr>
        <w:t xml:space="preserve">ин </w:t>
      </w:r>
      <w:r w:rsidRPr="00E601D7">
        <w:rPr>
          <w:i/>
        </w:rPr>
        <w:t xml:space="preserve">из них. </w:t>
      </w:r>
    </w:p>
    <w:p w:rsidR="002F3DBA" w:rsidRDefault="002F3DBA" w:rsidP="004C2E7B">
      <w:pPr>
        <w:spacing w:after="0" w:line="240" w:lineRule="auto"/>
        <w:ind w:firstLine="709"/>
        <w:jc w:val="both"/>
      </w:pPr>
      <w:r>
        <w:lastRenderedPageBreak/>
        <w:t>Задания для игры в «фанты»: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Скажи комплимент другу.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Изобразить с помощью пантомимы человека, которому жмут ботинки.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Изобразить с помощью пантомимы человека, которому поставили 10 баллов по математике.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Пересечь прыжками комнату, зажав между ног воздушный шарик.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 xml:space="preserve">Произнести свое имя задом-наперед (например, вместо Коля </w:t>
      </w:r>
      <w:r w:rsidR="00541CDD">
        <w:t>-</w:t>
      </w:r>
      <w:r>
        <w:t xml:space="preserve"> «</w:t>
      </w:r>
      <w:proofErr w:type="spellStart"/>
      <w:r>
        <w:t>Ялок</w:t>
      </w:r>
      <w:proofErr w:type="spellEnd"/>
      <w:r>
        <w:t>»).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Чихать до тех пор, пока кто-нибудь не скажет «будь здоров!»</w:t>
      </w:r>
      <w:r w:rsidR="007B7904">
        <w:t>.</w:t>
      </w:r>
    </w:p>
    <w:p w:rsidR="004161F3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Быстро и без ошибок произнести скороговорку</w:t>
      </w:r>
      <w:r w:rsidR="004161F3">
        <w:t>:</w:t>
      </w:r>
      <w:r>
        <w:t xml:space="preserve"> «На дворе </w:t>
      </w:r>
      <w:r w:rsidR="00541CDD">
        <w:t>-</w:t>
      </w:r>
      <w:r>
        <w:t xml:space="preserve"> трава, на траве </w:t>
      </w:r>
      <w:r w:rsidR="00541CDD">
        <w:t>-</w:t>
      </w:r>
      <w:r>
        <w:t xml:space="preserve"> дрова,</w:t>
      </w:r>
      <w:r w:rsidR="004161F3">
        <w:t xml:space="preserve"> не руби дрова на траве двора».</w:t>
      </w:r>
    </w:p>
    <w:p w:rsidR="002F3DBA" w:rsidRDefault="004161F3" w:rsidP="004C2E7B">
      <w:pPr>
        <w:tabs>
          <w:tab w:val="left" w:pos="993"/>
        </w:tabs>
        <w:spacing w:after="0" w:line="240" w:lineRule="auto"/>
        <w:ind w:firstLine="709"/>
        <w:jc w:val="both"/>
      </w:pPr>
      <w:r w:rsidRPr="004161F3">
        <w:t>•</w:t>
      </w:r>
      <w:r>
        <w:t xml:space="preserve">  </w:t>
      </w:r>
      <w:r w:rsidRPr="004161F3">
        <w:t>Быстро и без ошибок произнести скороговорку</w:t>
      </w:r>
      <w:r>
        <w:t>:</w:t>
      </w:r>
      <w:r w:rsidRPr="004161F3">
        <w:t xml:space="preserve"> </w:t>
      </w:r>
      <w:r w:rsidR="002F3DBA">
        <w:t>«</w:t>
      </w:r>
      <w:r w:rsidR="00914630">
        <w:t>Белый снег, белый мел, белый заяц тоже бел</w:t>
      </w:r>
      <w:r w:rsidR="002F3DBA">
        <w:t xml:space="preserve">». </w:t>
      </w:r>
    </w:p>
    <w:p w:rsidR="004161F3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Ответь на вопрос:</w:t>
      </w:r>
      <w:r w:rsidR="004161F3" w:rsidRPr="004161F3">
        <w:t xml:space="preserve"> </w:t>
      </w:r>
      <w:r w:rsidR="004161F3">
        <w:t>«Сколько козлят у многодетной козы?»</w:t>
      </w:r>
      <w:r w:rsidR="00914630">
        <w:t xml:space="preserve"> (7)</w:t>
      </w:r>
    </w:p>
    <w:p w:rsidR="004161F3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Ответь на вопрос:</w:t>
      </w:r>
      <w:r w:rsidR="004161F3" w:rsidRPr="004161F3">
        <w:t xml:space="preserve"> </w:t>
      </w:r>
      <w:r w:rsidR="004161F3">
        <w:t>«Самая известная курочка?»</w:t>
      </w:r>
      <w:r w:rsidR="00914630">
        <w:t xml:space="preserve"> (Ряба)</w:t>
      </w:r>
    </w:p>
    <w:p w:rsidR="004161F3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Ответь на вопрос:</w:t>
      </w:r>
      <w:r w:rsidR="004161F3" w:rsidRPr="004161F3">
        <w:t xml:space="preserve"> </w:t>
      </w:r>
      <w:r w:rsidR="004161F3">
        <w:t xml:space="preserve">«Какого роста </w:t>
      </w:r>
      <w:proofErr w:type="spellStart"/>
      <w:r w:rsidR="004161F3">
        <w:t>Дюймовочка</w:t>
      </w:r>
      <w:proofErr w:type="spellEnd"/>
      <w:r w:rsidR="004161F3">
        <w:t>?»</w:t>
      </w:r>
      <w:r w:rsidR="00914630">
        <w:t xml:space="preserve"> (</w:t>
      </w:r>
      <w:r w:rsidR="00914630" w:rsidRPr="00914630">
        <w:t>2.54 см = 1 дюйм</w:t>
      </w:r>
      <w:r w:rsidR="00914630">
        <w:t>)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Наз</w:t>
      </w:r>
      <w:r w:rsidR="004161F3">
        <w:t>ови</w:t>
      </w:r>
      <w:r>
        <w:t xml:space="preserve"> шестую букву алфавита</w:t>
      </w:r>
      <w:r w:rsidR="004161F3">
        <w:t>.</w:t>
      </w:r>
      <w:r w:rsidR="00914630">
        <w:t xml:space="preserve"> (Е)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Перечисли 5 сказочных героинь</w:t>
      </w:r>
      <w:r w:rsidR="004161F3">
        <w:t>.</w:t>
      </w:r>
    </w:p>
    <w:p w:rsidR="004161F3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Ответить на вопрос:</w:t>
      </w:r>
      <w:r w:rsidR="004161F3" w:rsidRPr="004161F3">
        <w:t xml:space="preserve"> </w:t>
      </w:r>
      <w:r w:rsidR="004161F3">
        <w:t>«Кто тянул репку перед Жучкой?»</w:t>
      </w:r>
      <w:r w:rsidR="00914630">
        <w:t xml:space="preserve"> (внучка)</w:t>
      </w:r>
    </w:p>
    <w:p w:rsidR="002F3DBA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Присесть 5 раз, называя на каждое приседание разных героев сказок</w:t>
      </w:r>
      <w:r w:rsidR="004161F3">
        <w:t>.</w:t>
      </w:r>
    </w:p>
    <w:p w:rsidR="00F96DBC" w:rsidRDefault="002F3DBA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</w:r>
      <w:r w:rsidR="004161F3" w:rsidRPr="004161F3">
        <w:t>Ответить на вопрос: «</w:t>
      </w:r>
      <w:r w:rsidR="004161F3">
        <w:t>В кого превращается гусеница</w:t>
      </w:r>
      <w:r w:rsidR="004161F3" w:rsidRPr="004161F3">
        <w:t>?»</w:t>
      </w:r>
      <w:r w:rsidR="004161F3">
        <w:t xml:space="preserve"> (клоп, пчела, муравей, </w:t>
      </w:r>
      <w:r w:rsidR="004161F3" w:rsidRPr="00914630">
        <w:rPr>
          <w:b/>
        </w:rPr>
        <w:t>бабочка</w:t>
      </w:r>
      <w:r w:rsidR="004161F3">
        <w:t>)</w:t>
      </w:r>
    </w:p>
    <w:p w:rsidR="004161F3" w:rsidRDefault="004161F3" w:rsidP="004C2E7B">
      <w:pPr>
        <w:tabs>
          <w:tab w:val="left" w:pos="993"/>
        </w:tabs>
        <w:spacing w:after="0" w:line="240" w:lineRule="auto"/>
        <w:ind w:firstLine="709"/>
        <w:jc w:val="both"/>
      </w:pPr>
      <w:r w:rsidRPr="004161F3">
        <w:t>•</w:t>
      </w:r>
      <w:r>
        <w:tab/>
        <w:t>Сколько будет 15+11?</w:t>
      </w:r>
    </w:p>
    <w:p w:rsidR="004161F3" w:rsidRDefault="004161F3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 xml:space="preserve">Что находится в горбу верблюда? (молоко, вода, </w:t>
      </w:r>
      <w:r w:rsidRPr="00914630">
        <w:rPr>
          <w:b/>
        </w:rPr>
        <w:t>жир</w:t>
      </w:r>
      <w:r>
        <w:t>, вишнёвый сок)</w:t>
      </w:r>
    </w:p>
    <w:p w:rsidR="00914630" w:rsidRDefault="00914630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 xml:space="preserve">Какой цвет получится, если смешать синий и жёлтый? (оранжевый, </w:t>
      </w:r>
      <w:r w:rsidRPr="00914630">
        <w:rPr>
          <w:b/>
        </w:rPr>
        <w:t>зеленый</w:t>
      </w:r>
      <w:r>
        <w:t>, пурпурный, коричневый)</w:t>
      </w:r>
    </w:p>
    <w:p w:rsidR="00914630" w:rsidRDefault="00914630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Сколько цветов в радуге? (7)</w:t>
      </w:r>
    </w:p>
    <w:p w:rsidR="00914630" w:rsidRDefault="00914630" w:rsidP="004C2E7B">
      <w:pPr>
        <w:tabs>
          <w:tab w:val="left" w:pos="993"/>
        </w:tabs>
        <w:spacing w:after="0" w:line="240" w:lineRule="auto"/>
        <w:ind w:firstLine="709"/>
        <w:jc w:val="both"/>
      </w:pPr>
      <w:r w:rsidRPr="00914630">
        <w:t>•</w:t>
      </w:r>
      <w:r>
        <w:tab/>
        <w:t xml:space="preserve">Какие деревья растут из желудей? (клен, </w:t>
      </w:r>
      <w:r w:rsidRPr="00914630">
        <w:rPr>
          <w:b/>
        </w:rPr>
        <w:t>дуб</w:t>
      </w:r>
      <w:r>
        <w:t>, грецкий орех, осина)</w:t>
      </w:r>
    </w:p>
    <w:p w:rsidR="00E05E86" w:rsidRDefault="00914630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>Что потеряла Золушка на балу? (туфельку)</w:t>
      </w:r>
    </w:p>
    <w:p w:rsidR="00914630" w:rsidRDefault="00914630" w:rsidP="004C2E7B">
      <w:pPr>
        <w:tabs>
          <w:tab w:val="left" w:pos="993"/>
        </w:tabs>
        <w:spacing w:after="0" w:line="240" w:lineRule="auto"/>
        <w:ind w:firstLine="709"/>
        <w:jc w:val="both"/>
      </w:pPr>
      <w:r>
        <w:t>•</w:t>
      </w:r>
      <w:r>
        <w:tab/>
        <w:t xml:space="preserve">Какое животное самое крупное на земле? (слон, </w:t>
      </w:r>
      <w:r w:rsidRPr="00540F4A">
        <w:rPr>
          <w:b/>
        </w:rPr>
        <w:t>синий кит</w:t>
      </w:r>
      <w:r>
        <w:t>, кашалот, гигантский кальмар)</w:t>
      </w:r>
    </w:p>
    <w:p w:rsidR="00940473" w:rsidRDefault="00F96DBC" w:rsidP="004C2E7B">
      <w:pPr>
        <w:spacing w:after="0" w:line="240" w:lineRule="auto"/>
        <w:ind w:firstLine="709"/>
        <w:jc w:val="both"/>
      </w:pPr>
      <w:r>
        <w:t>Мы с вами отлично повеселились и провели время. А в книге праздник закончился скандалом, даже игрушечный зайчик постра</w:t>
      </w:r>
      <w:r w:rsidR="00E1378E">
        <w:t xml:space="preserve">дал. Ему </w:t>
      </w:r>
      <w:r w:rsidR="00030B6E">
        <w:t>починили</w:t>
      </w:r>
      <w:r w:rsidR="00E1378E">
        <w:t xml:space="preserve"> ухо</w:t>
      </w:r>
      <w:r>
        <w:t>, а вместо оторванного глаза пришили пуговицу.  И стала Анечка зва</w:t>
      </w:r>
      <w:r w:rsidR="00E1378E">
        <w:t xml:space="preserve">ть зайчика Пуговкой. </w:t>
      </w:r>
    </w:p>
    <w:p w:rsidR="00940473" w:rsidRDefault="00152763" w:rsidP="004C2E7B">
      <w:pPr>
        <w:spacing w:after="0" w:line="240" w:lineRule="auto"/>
        <w:ind w:firstLine="709"/>
        <w:jc w:val="both"/>
      </w:pPr>
      <w:r>
        <w:t>Досадная</w:t>
      </w:r>
      <w:r w:rsidR="00940473">
        <w:t xml:space="preserve"> случайност</w:t>
      </w:r>
      <w:r>
        <w:t xml:space="preserve">ь </w:t>
      </w:r>
      <w:r w:rsidR="00940473">
        <w:t>разлуч</w:t>
      </w:r>
      <w:r>
        <w:t>ает</w:t>
      </w:r>
      <w:r w:rsidR="00940473">
        <w:t xml:space="preserve"> маленькую хозяйку и ее </w:t>
      </w:r>
      <w:r>
        <w:t>любимую игрушку</w:t>
      </w:r>
      <w:r w:rsidR="00940473">
        <w:t>.</w:t>
      </w:r>
    </w:p>
    <w:p w:rsidR="00940473" w:rsidRDefault="00940473" w:rsidP="004C2E7B">
      <w:pPr>
        <w:spacing w:after="0" w:line="240" w:lineRule="auto"/>
        <w:ind w:firstLine="709"/>
        <w:jc w:val="both"/>
      </w:pPr>
      <w:r>
        <w:t xml:space="preserve">Сколько ещё таких разлук предстоит </w:t>
      </w:r>
      <w:r w:rsidR="00030B6E">
        <w:t>Пуговке</w:t>
      </w:r>
      <w:r>
        <w:t xml:space="preserve">! </w:t>
      </w:r>
    </w:p>
    <w:p w:rsidR="00F67BAE" w:rsidRDefault="001E3DC8" w:rsidP="004C2E7B">
      <w:pPr>
        <w:spacing w:after="0" w:line="240" w:lineRule="auto"/>
        <w:ind w:firstLine="709"/>
        <w:jc w:val="both"/>
      </w:pPr>
      <w:r>
        <w:t xml:space="preserve">Но Пуговка не унывает. Пережив очередную разлуку с ребенком, он вновь </w:t>
      </w:r>
      <w:r w:rsidR="00F67BAE">
        <w:t xml:space="preserve">радуется теплу детских рук и сам приносит радость. Зайчик </w:t>
      </w:r>
      <w:r w:rsidR="00666502">
        <w:t xml:space="preserve">всегда </w:t>
      </w:r>
      <w:r w:rsidR="00F67BAE">
        <w:t xml:space="preserve">готов участвовать в жизни своих хозяев. </w:t>
      </w:r>
      <w:r w:rsidR="00152763" w:rsidRPr="00F67BAE">
        <w:t>Ребята постоянно что-то изобретают, спорят, ссорятся, мирятся</w:t>
      </w:r>
      <w:r w:rsidR="00152763">
        <w:t xml:space="preserve">, играют. </w:t>
      </w:r>
      <w:r w:rsidR="00F67BAE">
        <w:t xml:space="preserve">Он побывал и моряком, и космонавтом. </w:t>
      </w:r>
    </w:p>
    <w:p w:rsidR="002F3DBA" w:rsidRDefault="00540F4A" w:rsidP="004C2E7B">
      <w:pPr>
        <w:spacing w:after="0" w:line="240" w:lineRule="auto"/>
        <w:ind w:firstLine="709"/>
        <w:jc w:val="both"/>
      </w:pPr>
      <w:r>
        <w:t>Однажды, когда Пуговка жил у Алёнки, он узнал о новой игре «</w:t>
      </w:r>
      <w:proofErr w:type="spellStart"/>
      <w:r w:rsidR="00A412C0">
        <w:t>Секретик</w:t>
      </w:r>
      <w:proofErr w:type="spellEnd"/>
      <w:r>
        <w:t>».</w:t>
      </w:r>
    </w:p>
    <w:p w:rsidR="00540F4A" w:rsidRDefault="00540F4A" w:rsidP="004C2E7B">
      <w:pPr>
        <w:spacing w:after="0" w:line="240" w:lineRule="auto"/>
        <w:ind w:firstLine="709"/>
        <w:jc w:val="both"/>
      </w:pPr>
      <w:r>
        <w:t>- Может быть</w:t>
      </w:r>
      <w:r w:rsidR="009D0DD5">
        <w:t>,</w:t>
      </w:r>
      <w:r w:rsidR="00666502">
        <w:t xml:space="preserve"> кто-то из вас знает эту</w:t>
      </w:r>
      <w:r>
        <w:t xml:space="preserve"> игру?</w:t>
      </w:r>
    </w:p>
    <w:p w:rsidR="00A412C0" w:rsidRDefault="00152763" w:rsidP="004C2E7B">
      <w:pPr>
        <w:spacing w:after="0" w:line="240" w:lineRule="auto"/>
        <w:ind w:firstLine="709"/>
        <w:jc w:val="both"/>
      </w:pPr>
      <w:r>
        <w:lastRenderedPageBreak/>
        <w:t xml:space="preserve">- </w:t>
      </w:r>
      <w:r w:rsidR="00A412C0">
        <w:t>Как вы понимаете значение слова «секрет»? (</w:t>
      </w:r>
      <w:r w:rsidR="00BC0742" w:rsidRPr="00BC0742">
        <w:t>То, что не подлежит разглашению, что скрывается от других; тайна</w:t>
      </w:r>
      <w:r w:rsidR="00BC0742">
        <w:t>)</w:t>
      </w:r>
      <w:r w:rsidR="007B7904">
        <w:t>.</w:t>
      </w:r>
    </w:p>
    <w:p w:rsidR="00525C5F" w:rsidRPr="00525C5F" w:rsidRDefault="00525C5F" w:rsidP="004C2E7B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Ответы детей.</w:t>
      </w:r>
    </w:p>
    <w:p w:rsidR="00540F4A" w:rsidRDefault="00540F4A" w:rsidP="004C2E7B">
      <w:pPr>
        <w:spacing w:after="0" w:line="240" w:lineRule="auto"/>
        <w:ind w:firstLine="709"/>
        <w:jc w:val="both"/>
      </w:pPr>
      <w:r w:rsidRPr="00540F4A">
        <w:t>В укромном месте дети делали неглубокую ямку, на дно клали фольгу, яркий фантик от конфеты, листья деревьев</w:t>
      </w:r>
      <w:r w:rsidR="00A412C0">
        <w:t>,</w:t>
      </w:r>
      <w:r w:rsidRPr="00540F4A">
        <w:t xml:space="preserve"> </w:t>
      </w:r>
      <w:r>
        <w:t xml:space="preserve">цветы, камешки, прикрывали </w:t>
      </w:r>
      <w:proofErr w:type="spellStart"/>
      <w:r>
        <w:t>ст</w:t>
      </w:r>
      <w:r w:rsidR="00525C5F">
        <w:t>ё</w:t>
      </w:r>
      <w:r>
        <w:t>клышком</w:t>
      </w:r>
      <w:proofErr w:type="spellEnd"/>
      <w:r>
        <w:t xml:space="preserve"> и засыпали землёй. </w:t>
      </w:r>
      <w:r w:rsidR="00A412C0" w:rsidRPr="00A412C0">
        <w:t>«</w:t>
      </w:r>
      <w:proofErr w:type="spellStart"/>
      <w:r w:rsidR="00A412C0">
        <w:t>С</w:t>
      </w:r>
      <w:r w:rsidR="00A412C0" w:rsidRPr="00A412C0">
        <w:t>екретик</w:t>
      </w:r>
      <w:proofErr w:type="spellEnd"/>
      <w:r w:rsidR="00A412C0" w:rsidRPr="00A412C0">
        <w:t>» положено охранять от посторонних глаз, зато можно показать подругам</w:t>
      </w:r>
      <w:r w:rsidR="00B54EEA">
        <w:t xml:space="preserve">, или </w:t>
      </w:r>
      <w:r w:rsidR="00B54EEA" w:rsidRPr="00B54EEA">
        <w:t>каждый делает свой </w:t>
      </w:r>
      <w:r w:rsidR="00B54EEA">
        <w:t xml:space="preserve"> «</w:t>
      </w:r>
      <w:proofErr w:type="spellStart"/>
      <w:r w:rsidR="00B54EEA">
        <w:t>секретик</w:t>
      </w:r>
      <w:proofErr w:type="spellEnd"/>
      <w:r w:rsidR="00B54EEA">
        <w:t xml:space="preserve">», </w:t>
      </w:r>
      <w:r w:rsidR="00B54EEA" w:rsidRPr="00B54EEA">
        <w:t xml:space="preserve">а потом все вместе </w:t>
      </w:r>
      <w:r w:rsidR="00666502">
        <w:t>ищут</w:t>
      </w:r>
      <w:r w:rsidR="00B54EEA">
        <w:t>.</w:t>
      </w:r>
      <w:r w:rsidR="00A412C0" w:rsidRPr="00A412C0">
        <w:t xml:space="preserve"> </w:t>
      </w:r>
      <w:r w:rsidR="0005110E">
        <w:t>«</w:t>
      </w:r>
      <w:proofErr w:type="spellStart"/>
      <w:r w:rsidR="0005110E">
        <w:t>Секретики</w:t>
      </w:r>
      <w:proofErr w:type="spellEnd"/>
      <w:r w:rsidR="0005110E">
        <w:t xml:space="preserve">» </w:t>
      </w:r>
      <w:r w:rsidR="00525C5F">
        <w:t xml:space="preserve">- </w:t>
      </w:r>
      <w:r w:rsidR="0005110E">
        <w:t>очень полезная вещь: это и дизайнерский опыт, и развитие фантазии, воображения.</w:t>
      </w:r>
    </w:p>
    <w:p w:rsidR="00666502" w:rsidRPr="00525C5F" w:rsidRDefault="0005110E" w:rsidP="004C2E7B">
      <w:pPr>
        <w:spacing w:after="0" w:line="240" w:lineRule="auto"/>
        <w:ind w:firstLine="709"/>
        <w:jc w:val="both"/>
        <w:rPr>
          <w:i/>
        </w:rPr>
      </w:pPr>
      <w:r w:rsidRPr="00525C5F">
        <w:rPr>
          <w:i/>
        </w:rPr>
        <w:t>(</w:t>
      </w:r>
      <w:r w:rsidR="00525C5F">
        <w:rPr>
          <w:i/>
        </w:rPr>
        <w:t>Библиотекарь п</w:t>
      </w:r>
      <w:r w:rsidRPr="00525C5F">
        <w:rPr>
          <w:i/>
        </w:rPr>
        <w:t>оказыва</w:t>
      </w:r>
      <w:r w:rsidR="00525C5F">
        <w:rPr>
          <w:i/>
        </w:rPr>
        <w:t>ет</w:t>
      </w:r>
      <w:r w:rsidRPr="00525C5F">
        <w:rPr>
          <w:i/>
        </w:rPr>
        <w:t xml:space="preserve"> картинки «</w:t>
      </w:r>
      <w:proofErr w:type="spellStart"/>
      <w:r w:rsidRPr="00525C5F">
        <w:rPr>
          <w:i/>
        </w:rPr>
        <w:t>секретиков</w:t>
      </w:r>
      <w:proofErr w:type="spellEnd"/>
      <w:r w:rsidRPr="00525C5F">
        <w:rPr>
          <w:i/>
        </w:rPr>
        <w:t>»)</w:t>
      </w:r>
    </w:p>
    <w:p w:rsidR="001E3DC8" w:rsidRDefault="009D0DD5" w:rsidP="004C2E7B">
      <w:pPr>
        <w:spacing w:after="0" w:line="240" w:lineRule="auto"/>
        <w:ind w:firstLine="709"/>
        <w:jc w:val="both"/>
      </w:pPr>
      <w:r>
        <w:t xml:space="preserve">Алёнка сделала под </w:t>
      </w:r>
      <w:r w:rsidR="00FF7CF3">
        <w:t xml:space="preserve">старой </w:t>
      </w:r>
      <w:r>
        <w:t>липой необычный «</w:t>
      </w:r>
      <w:proofErr w:type="spellStart"/>
      <w:r>
        <w:t>секретик</w:t>
      </w:r>
      <w:proofErr w:type="spellEnd"/>
      <w:r>
        <w:t>». В ямочку она положила жестяную коробочку с конфетами.</w:t>
      </w:r>
    </w:p>
    <w:p w:rsidR="009D0DD5" w:rsidRDefault="009D0DD5" w:rsidP="004C2E7B">
      <w:pPr>
        <w:spacing w:after="0" w:line="240" w:lineRule="auto"/>
        <w:ind w:firstLine="709"/>
        <w:jc w:val="both"/>
      </w:pPr>
      <w:r>
        <w:t>А на следующий день началась Великая Отечественная война.</w:t>
      </w:r>
      <w:r w:rsidR="00FF7CF3">
        <w:t xml:space="preserve"> Папа ушёл на фронт. Мама устроилась на работу на завод. От фашистских самолётов дети прятались в бомбоубежище. В городе, окруженном врагами, наступил голод. Однажды </w:t>
      </w:r>
      <w:r w:rsidR="008C6D18">
        <w:t xml:space="preserve">младшему </w:t>
      </w:r>
      <w:r w:rsidR="00FF7CF3">
        <w:t>братику Алёнки приснились конфеты. Алёнка вспомнила о своём «</w:t>
      </w:r>
      <w:proofErr w:type="spellStart"/>
      <w:r w:rsidR="00FF7CF3">
        <w:t>секретике</w:t>
      </w:r>
      <w:proofErr w:type="spellEnd"/>
      <w:r w:rsidR="00FF7CF3">
        <w:t>»</w:t>
      </w:r>
      <w:r w:rsidR="008C6D18">
        <w:t>.</w:t>
      </w:r>
    </w:p>
    <w:p w:rsidR="00030B6E" w:rsidRPr="00B220D8" w:rsidRDefault="00030B6E" w:rsidP="004C2E7B">
      <w:pPr>
        <w:spacing w:after="0" w:line="240" w:lineRule="auto"/>
        <w:ind w:firstLine="709"/>
        <w:jc w:val="both"/>
        <w:rPr>
          <w:b/>
          <w:i/>
        </w:rPr>
      </w:pPr>
      <w:r w:rsidRPr="00B220D8">
        <w:rPr>
          <w:b/>
          <w:i/>
        </w:rPr>
        <w:t>Работа с художественным произведением</w:t>
      </w:r>
      <w:r w:rsidR="00666502" w:rsidRPr="00B220D8">
        <w:rPr>
          <w:b/>
          <w:i/>
        </w:rPr>
        <w:t>.</w:t>
      </w:r>
      <w:r w:rsidRPr="00B220D8">
        <w:rPr>
          <w:b/>
          <w:i/>
        </w:rPr>
        <w:t xml:space="preserve">  </w:t>
      </w:r>
    </w:p>
    <w:p w:rsidR="00030B6E" w:rsidRPr="00030B6E" w:rsidRDefault="00030B6E" w:rsidP="004C2E7B">
      <w:pPr>
        <w:spacing w:after="0" w:line="240" w:lineRule="auto"/>
        <w:ind w:firstLine="709"/>
        <w:jc w:val="both"/>
        <w:rPr>
          <w:b/>
        </w:rPr>
      </w:pPr>
      <w:r w:rsidRPr="00030B6E">
        <w:rPr>
          <w:b/>
        </w:rPr>
        <w:t xml:space="preserve">Громкое чтение </w:t>
      </w:r>
      <w:r w:rsidR="009D0DD5">
        <w:rPr>
          <w:b/>
        </w:rPr>
        <w:t>(С</w:t>
      </w:r>
      <w:r w:rsidRPr="00030B6E">
        <w:rPr>
          <w:b/>
        </w:rPr>
        <w:t xml:space="preserve">. </w:t>
      </w:r>
      <w:r w:rsidR="002F3DBA">
        <w:rPr>
          <w:b/>
        </w:rPr>
        <w:t>1</w:t>
      </w:r>
      <w:r w:rsidR="009D0DD5">
        <w:rPr>
          <w:b/>
        </w:rPr>
        <w:t>1</w:t>
      </w:r>
      <w:r w:rsidR="00FF7CF3">
        <w:rPr>
          <w:b/>
        </w:rPr>
        <w:t>6-11</w:t>
      </w:r>
      <w:r w:rsidR="00915EB1">
        <w:rPr>
          <w:b/>
        </w:rPr>
        <w:t>9</w:t>
      </w:r>
      <w:r w:rsidR="00FF7CF3">
        <w:rPr>
          <w:b/>
        </w:rPr>
        <w:t>)</w:t>
      </w:r>
    </w:p>
    <w:p w:rsidR="00030B6E" w:rsidRDefault="00030B6E" w:rsidP="004C2E7B">
      <w:pPr>
        <w:spacing w:after="0" w:line="240" w:lineRule="auto"/>
        <w:ind w:firstLine="709"/>
        <w:jc w:val="both"/>
      </w:pPr>
      <w:r>
        <w:t xml:space="preserve">Беседа на основе первичного восприятия текста: </w:t>
      </w:r>
    </w:p>
    <w:p w:rsidR="00030B6E" w:rsidRDefault="00030B6E" w:rsidP="004C2E7B">
      <w:pPr>
        <w:spacing w:after="0" w:line="240" w:lineRule="auto"/>
        <w:ind w:firstLine="709"/>
        <w:jc w:val="both"/>
      </w:pPr>
      <w:r>
        <w:t xml:space="preserve">- </w:t>
      </w:r>
      <w:r w:rsidR="008C6D18">
        <w:t>Почему конфеты показались детям таки</w:t>
      </w:r>
      <w:r w:rsidR="00B220D8">
        <w:t>ми</w:t>
      </w:r>
      <w:r w:rsidR="008C6D18">
        <w:t xml:space="preserve"> вкусны</w:t>
      </w:r>
      <w:r w:rsidR="00B220D8">
        <w:t>ми</w:t>
      </w:r>
      <w:r>
        <w:t>?</w:t>
      </w:r>
    </w:p>
    <w:p w:rsidR="00030B6E" w:rsidRDefault="00030B6E" w:rsidP="004C2E7B">
      <w:pPr>
        <w:spacing w:after="0" w:line="240" w:lineRule="auto"/>
        <w:ind w:firstLine="709"/>
        <w:jc w:val="both"/>
      </w:pPr>
      <w:r>
        <w:t xml:space="preserve">- </w:t>
      </w:r>
      <w:r w:rsidR="009D0DD5">
        <w:t xml:space="preserve">Куда </w:t>
      </w:r>
      <w:r w:rsidR="008C6D18">
        <w:t>попала бомба</w:t>
      </w:r>
      <w:r>
        <w:t>?</w:t>
      </w:r>
    </w:p>
    <w:p w:rsidR="00030B6E" w:rsidRDefault="00030B6E" w:rsidP="004C2E7B">
      <w:pPr>
        <w:spacing w:after="0" w:line="240" w:lineRule="auto"/>
        <w:ind w:firstLine="709"/>
        <w:jc w:val="both"/>
      </w:pPr>
      <w:r>
        <w:t xml:space="preserve">- </w:t>
      </w:r>
      <w:r w:rsidR="008C6D18">
        <w:t>Что вы видите на иллюстрации</w:t>
      </w:r>
      <w:r>
        <w:t>?</w:t>
      </w:r>
      <w:r w:rsidR="008C6D18">
        <w:t xml:space="preserve"> (С.118)</w:t>
      </w:r>
    </w:p>
    <w:p w:rsidR="00030B6E" w:rsidRDefault="00030B6E" w:rsidP="004C2E7B">
      <w:pPr>
        <w:spacing w:after="0" w:line="240" w:lineRule="auto"/>
        <w:ind w:firstLine="709"/>
        <w:jc w:val="both"/>
      </w:pPr>
      <w:r>
        <w:t xml:space="preserve">- </w:t>
      </w:r>
      <w:r w:rsidR="008C6D18">
        <w:t>Почему Алёнка не смогла позвать на помощь</w:t>
      </w:r>
      <w:r>
        <w:t>?</w:t>
      </w:r>
    </w:p>
    <w:p w:rsidR="00940473" w:rsidRDefault="00030B6E" w:rsidP="004C2E7B">
      <w:pPr>
        <w:spacing w:after="0" w:line="240" w:lineRule="auto"/>
        <w:ind w:firstLine="709"/>
        <w:jc w:val="both"/>
      </w:pPr>
      <w:r>
        <w:t xml:space="preserve">- </w:t>
      </w:r>
      <w:r w:rsidR="008C6D18">
        <w:t>Как Пуговка помог спасти детей</w:t>
      </w:r>
      <w:r>
        <w:t>?</w:t>
      </w:r>
    </w:p>
    <w:p w:rsidR="005A23FE" w:rsidRDefault="005A23FE" w:rsidP="004C2E7B">
      <w:pPr>
        <w:spacing w:after="0" w:line="240" w:lineRule="auto"/>
        <w:ind w:firstLine="709"/>
        <w:jc w:val="both"/>
      </w:pPr>
      <w:r>
        <w:t>Когда закончилась война</w:t>
      </w:r>
      <w:r w:rsidR="00DA7D4F">
        <w:t>,</w:t>
      </w:r>
      <w:r>
        <w:t xml:space="preserve"> и люди разбирали завалы, одна женщина нашла потрепанного Пуговку. Её сердце защемило. Она вспомнила своих сыновей, ушедших на войну. От них давно не было вестей. Зайчика она забрала домой. Вдвоём веселее.</w:t>
      </w:r>
    </w:p>
    <w:p w:rsidR="00DA7D4F" w:rsidRDefault="00DA7D4F" w:rsidP="004C2E7B">
      <w:pPr>
        <w:spacing w:after="0" w:line="240" w:lineRule="auto"/>
        <w:ind w:firstLine="709"/>
        <w:jc w:val="both"/>
      </w:pPr>
      <w:r>
        <w:t xml:space="preserve">Последней хозяйкой зайчика была девочка, которая мечтала стать балериной.  </w:t>
      </w:r>
      <w:r w:rsidR="00666502">
        <w:t>Но этому</w:t>
      </w:r>
      <w:r>
        <w:t xml:space="preserve"> помешала зависть.</w:t>
      </w:r>
    </w:p>
    <w:p w:rsidR="0009040F" w:rsidRDefault="005A23FE" w:rsidP="004C2E7B">
      <w:pPr>
        <w:spacing w:after="0" w:line="240" w:lineRule="auto"/>
        <w:ind w:firstLine="709"/>
        <w:jc w:val="both"/>
      </w:pPr>
      <w:r>
        <w:t xml:space="preserve"> - Ребята, что такое зависть? </w:t>
      </w:r>
    </w:p>
    <w:p w:rsidR="00DA7D4F" w:rsidRDefault="005A23FE" w:rsidP="004C2E7B">
      <w:pPr>
        <w:spacing w:after="0" w:line="240" w:lineRule="auto"/>
        <w:ind w:firstLine="709"/>
        <w:jc w:val="both"/>
      </w:pPr>
      <w:r>
        <w:t>В словаре сказано, что это ч</w:t>
      </w:r>
      <w:r w:rsidRPr="005A23FE">
        <w:t>увство досады, вызванное благополучием, успехом другого.</w:t>
      </w:r>
      <w:r w:rsidR="0009040F">
        <w:t xml:space="preserve"> </w:t>
      </w:r>
      <w:r w:rsidR="00DA7D4F">
        <w:t>Справиться с этим чувством бывает непросто не только ребёнку, но и взрослому.</w:t>
      </w:r>
      <w:r w:rsidR="0009040F">
        <w:t xml:space="preserve"> </w:t>
      </w:r>
      <w:r w:rsidR="00DA7D4F">
        <w:t>Не</w:t>
      </w:r>
      <w:r w:rsidR="00F73E72">
        <w:t xml:space="preserve"> </w:t>
      </w:r>
      <w:r w:rsidR="00DA7D4F">
        <w:t xml:space="preserve">нужно стремиться быть, как все, ведь каждый из нас </w:t>
      </w:r>
      <w:r w:rsidR="00F73E72">
        <w:t>-</w:t>
      </w:r>
      <w:r w:rsidR="00DA7D4F">
        <w:t xml:space="preserve"> уникальный, у каждого </w:t>
      </w:r>
      <w:r w:rsidR="00F73E72">
        <w:t>-</w:t>
      </w:r>
      <w:r w:rsidR="00DA7D4F">
        <w:t xml:space="preserve"> свои таланты и свои особенности. И свои игрушки. </w:t>
      </w:r>
      <w:r w:rsidR="0009040F">
        <w:t xml:space="preserve"> </w:t>
      </w:r>
      <w:r w:rsidR="00DA7D4F">
        <w:t>З</w:t>
      </w:r>
      <w:r w:rsidR="00940473">
        <w:t>авистливый человек несчастный! Он никогда не будет свободен и спокоен.</w:t>
      </w:r>
      <w:r w:rsidR="00940473" w:rsidRPr="00940473">
        <w:t xml:space="preserve"> </w:t>
      </w:r>
    </w:p>
    <w:p w:rsidR="00DA7D4F" w:rsidRDefault="003B0DE1" w:rsidP="004C2E7B">
      <w:pPr>
        <w:spacing w:after="0" w:line="240" w:lineRule="auto"/>
        <w:ind w:firstLine="709"/>
        <w:jc w:val="both"/>
      </w:pPr>
      <w:r>
        <w:t xml:space="preserve">Но всё проходит, и эта история, длившаяся сто лет, заканчивается хорошо! </w:t>
      </w:r>
      <w:r w:rsidRPr="003B0DE1">
        <w:t xml:space="preserve">Эта книга похожа на старый семейный альбом. Каждая её глава </w:t>
      </w:r>
      <w:r w:rsidR="00F73E72">
        <w:t>-</w:t>
      </w:r>
      <w:r w:rsidR="00CC3D56">
        <w:t xml:space="preserve"> </w:t>
      </w:r>
      <w:r w:rsidRPr="003B0DE1">
        <w:t>маленькая истори</w:t>
      </w:r>
      <w:r w:rsidR="00CC3D56">
        <w:t>я</w:t>
      </w:r>
      <w:r w:rsidRPr="003B0DE1">
        <w:t xml:space="preserve"> страны</w:t>
      </w:r>
      <w:r w:rsidR="00CC3D56">
        <w:t xml:space="preserve">, </w:t>
      </w:r>
      <w:r w:rsidRPr="003B0DE1">
        <w:t xml:space="preserve">где </w:t>
      </w:r>
      <w:r w:rsidR="00CC3D56">
        <w:t>наши</w:t>
      </w:r>
      <w:r w:rsidRPr="003B0DE1">
        <w:t xml:space="preserve"> дедушки и бабушки были детьми</w:t>
      </w:r>
      <w:r w:rsidR="00CC3D56">
        <w:t xml:space="preserve">.  Книга помогает узнать, </w:t>
      </w:r>
      <w:r w:rsidRPr="003B0DE1">
        <w:t>как они жили, дружили, в какие игры играли.</w:t>
      </w:r>
    </w:p>
    <w:p w:rsidR="0009040F" w:rsidRDefault="00CC3D56" w:rsidP="004C2E7B">
      <w:pPr>
        <w:spacing w:after="0" w:line="240" w:lineRule="auto"/>
        <w:ind w:firstLine="709"/>
        <w:jc w:val="both"/>
      </w:pPr>
      <w:r>
        <w:t>В конце книги автор обращается к юным читателям с предложением ответить на вопросы, подумать и порассуждать.</w:t>
      </w:r>
      <w:r w:rsidR="0009040F" w:rsidRPr="0009040F">
        <w:t xml:space="preserve"> </w:t>
      </w:r>
    </w:p>
    <w:p w:rsidR="0009040F" w:rsidRDefault="00F73E72" w:rsidP="004C2E7B">
      <w:pPr>
        <w:spacing w:after="0" w:line="240" w:lineRule="auto"/>
        <w:ind w:firstLine="709"/>
        <w:jc w:val="both"/>
      </w:pPr>
      <w:r>
        <w:t>-</w:t>
      </w:r>
      <w:r w:rsidR="0009040F">
        <w:t xml:space="preserve"> Хотели бы вы иметь такую игрушку, как зайчик Пуговка? Почему?</w:t>
      </w:r>
    </w:p>
    <w:p w:rsidR="00B5734C" w:rsidRDefault="00F73E72" w:rsidP="004C2E7B">
      <w:pPr>
        <w:spacing w:after="0" w:line="240" w:lineRule="auto"/>
        <w:ind w:firstLine="709"/>
        <w:jc w:val="both"/>
      </w:pPr>
      <w:r>
        <w:lastRenderedPageBreak/>
        <w:t>-</w:t>
      </w:r>
      <w:r w:rsidR="00B35E3B">
        <w:t xml:space="preserve"> </w:t>
      </w:r>
      <w:r w:rsidR="00F85889" w:rsidRPr="00F85889">
        <w:t>А у вас сохранились любимые игрушки вашего детства или ваших родителей? Если нет, предлага</w:t>
      </w:r>
      <w:r w:rsidR="0009040F">
        <w:t xml:space="preserve">ю </w:t>
      </w:r>
      <w:r w:rsidR="00F85889" w:rsidRPr="00F85889">
        <w:t xml:space="preserve"> выбрать игрушку, которая будет переходить из поколения в поколение.</w:t>
      </w:r>
      <w:r w:rsidR="00B35E3B">
        <w:t xml:space="preserve"> Это будет часть истории вашей семьи.</w:t>
      </w:r>
    </w:p>
    <w:p w:rsidR="00CC3D56" w:rsidRDefault="00B35E3B" w:rsidP="004C2E7B">
      <w:pPr>
        <w:spacing w:after="0" w:line="240" w:lineRule="auto"/>
        <w:ind w:firstLine="709"/>
        <w:jc w:val="both"/>
      </w:pPr>
      <w:r w:rsidRPr="00F85889">
        <w:t xml:space="preserve"> </w:t>
      </w:r>
      <w:r w:rsidR="00F85889">
        <w:t>Обязательно прочитайте книгу Ларисы Сперанской «Пуговка. История одного зайчика». Такие книги оставляют в душе читателя добрый след.</w:t>
      </w:r>
    </w:p>
    <w:p w:rsidR="00940473" w:rsidRDefault="00940473" w:rsidP="004C2E7B">
      <w:pPr>
        <w:spacing w:after="0" w:line="240" w:lineRule="auto"/>
        <w:ind w:firstLine="709"/>
        <w:jc w:val="both"/>
      </w:pPr>
    </w:p>
    <w:p w:rsidR="00B85F56" w:rsidRPr="00B5734C" w:rsidRDefault="00C04AB9" w:rsidP="004C2E7B">
      <w:pPr>
        <w:spacing w:after="0" w:line="240" w:lineRule="auto"/>
        <w:ind w:firstLine="709"/>
        <w:jc w:val="both"/>
        <w:rPr>
          <w:b/>
        </w:rPr>
      </w:pPr>
      <w:r w:rsidRPr="00B5734C">
        <w:rPr>
          <w:b/>
          <w:bCs/>
        </w:rPr>
        <w:t>Источники</w:t>
      </w:r>
      <w:r w:rsidR="00E94618" w:rsidRPr="00B5734C">
        <w:rPr>
          <w:b/>
          <w:bCs/>
        </w:rPr>
        <w:t>:</w:t>
      </w:r>
    </w:p>
    <w:p w:rsidR="001C1BBD" w:rsidRDefault="00C04AB9" w:rsidP="004C2E7B">
      <w:pPr>
        <w:spacing w:after="0" w:line="240" w:lineRule="auto"/>
        <w:ind w:firstLine="709"/>
        <w:jc w:val="both"/>
      </w:pPr>
      <w:r>
        <w:t xml:space="preserve">1. </w:t>
      </w:r>
      <w:r w:rsidR="00B85F56">
        <w:t>Сперанская, Л. Ю. Пуговка. История одного зайчика : сказка / Л. Ю. Сперанская ;</w:t>
      </w:r>
      <w:r w:rsidR="002F1B8A" w:rsidRPr="002F1B8A">
        <w:t xml:space="preserve"> [художник </w:t>
      </w:r>
      <w:r w:rsidR="002F1B8A">
        <w:t>Л. Ю. Сперанская</w:t>
      </w:r>
      <w:r w:rsidR="002F1B8A" w:rsidRPr="002F1B8A">
        <w:t>]</w:t>
      </w:r>
      <w:r w:rsidR="00B85F56">
        <w:t xml:space="preserve">. – Минск : Белорусская Энциклопедия </w:t>
      </w:r>
      <w:r w:rsidR="00F80D0E">
        <w:t>имени Петруся Бровки, 2020. – 184 с. :</w:t>
      </w:r>
      <w:r w:rsidR="007B7904">
        <w:t xml:space="preserve"> </w:t>
      </w:r>
      <w:r w:rsidR="00F80D0E">
        <w:t>ил. – (Белорусские писатели детям).</w:t>
      </w:r>
      <w:r w:rsidR="00E94618">
        <w:t xml:space="preserve"> </w:t>
      </w:r>
    </w:p>
    <w:p w:rsidR="002B13AA" w:rsidRDefault="00C04AB9" w:rsidP="004C2E7B">
      <w:pPr>
        <w:pStyle w:val="a3"/>
        <w:spacing w:after="0" w:line="240" w:lineRule="auto"/>
        <w:ind w:left="0" w:firstLine="709"/>
        <w:jc w:val="both"/>
        <w:rPr>
          <w:bCs/>
        </w:rPr>
      </w:pPr>
      <w:r>
        <w:t xml:space="preserve">2. </w:t>
      </w:r>
      <w:r w:rsidR="002F1B8A" w:rsidRPr="002F1B8A">
        <w:t>Зн</w:t>
      </w:r>
      <w:r w:rsidR="0028565B">
        <w:t>акомлюсь с книгой нового автора</w:t>
      </w:r>
      <w:r w:rsidR="002F1B8A">
        <w:t xml:space="preserve"> </w:t>
      </w:r>
      <w:r w:rsidR="002B13AA" w:rsidRPr="00411914">
        <w:rPr>
          <w:bCs/>
        </w:rPr>
        <w:t>[</w:t>
      </w:r>
      <w:r w:rsidR="00411914">
        <w:rPr>
          <w:bCs/>
        </w:rPr>
        <w:t>Э</w:t>
      </w:r>
      <w:r w:rsidR="002B13AA" w:rsidRPr="002B13AA">
        <w:rPr>
          <w:bCs/>
        </w:rPr>
        <w:t xml:space="preserve">лектронный ресурс] </w:t>
      </w:r>
      <w:r w:rsidR="002B13AA" w:rsidRPr="00411914">
        <w:rPr>
          <w:bCs/>
        </w:rPr>
        <w:t xml:space="preserve">// </w:t>
      </w:r>
      <w:r w:rsidR="002F1B8A">
        <w:rPr>
          <w:bCs/>
        </w:rPr>
        <w:t>Дзен</w:t>
      </w:r>
      <w:r w:rsidR="0028565B">
        <w:rPr>
          <w:bCs/>
        </w:rPr>
        <w:t xml:space="preserve"> :</w:t>
      </w:r>
      <w:r w:rsidR="0028565B" w:rsidRPr="0028565B">
        <w:t xml:space="preserve"> </w:t>
      </w:r>
      <w:r w:rsidR="0028565B" w:rsidRPr="0028565B">
        <w:rPr>
          <w:bCs/>
        </w:rPr>
        <w:t>[</w:t>
      </w:r>
      <w:r w:rsidR="0028565B">
        <w:rPr>
          <w:bCs/>
        </w:rPr>
        <w:t>сайт</w:t>
      </w:r>
      <w:r w:rsidR="0028565B" w:rsidRPr="0028565B">
        <w:rPr>
          <w:bCs/>
        </w:rPr>
        <w:t>]</w:t>
      </w:r>
      <w:r w:rsidR="002B13AA" w:rsidRPr="00411914">
        <w:rPr>
          <w:bCs/>
        </w:rPr>
        <w:t xml:space="preserve">. </w:t>
      </w:r>
      <w:r w:rsidR="003957A4">
        <w:rPr>
          <w:bCs/>
        </w:rPr>
        <w:t>-</w:t>
      </w:r>
      <w:r w:rsidR="002B13AA" w:rsidRPr="00411914">
        <w:rPr>
          <w:bCs/>
        </w:rPr>
        <w:t xml:space="preserve"> </w:t>
      </w:r>
      <w:r w:rsidR="00411914" w:rsidRPr="0028565B">
        <w:rPr>
          <w:bCs/>
        </w:rPr>
        <w:t>Режим доступа</w:t>
      </w:r>
      <w:r w:rsidR="002B13AA" w:rsidRPr="0028565B">
        <w:rPr>
          <w:bCs/>
        </w:rPr>
        <w:t>:  </w:t>
      </w:r>
      <w:hyperlink r:id="rId6" w:history="1">
        <w:r w:rsidR="0028565B" w:rsidRPr="0028565B">
          <w:rPr>
            <w:rStyle w:val="a5"/>
            <w:color w:val="auto"/>
            <w:u w:val="none"/>
          </w:rPr>
          <w:t>https://dzen.ru/a/Zpnik3J4tB92HcNG</w:t>
        </w:r>
      </w:hyperlink>
      <w:r w:rsidR="0028565B" w:rsidRPr="0028565B">
        <w:t>.</w:t>
      </w:r>
      <w:r w:rsidR="0028565B" w:rsidRPr="0028565B">
        <w:rPr>
          <w:bCs/>
        </w:rPr>
        <w:t xml:space="preserve"> </w:t>
      </w:r>
      <w:r w:rsidR="003957A4">
        <w:rPr>
          <w:bCs/>
        </w:rPr>
        <w:t>-</w:t>
      </w:r>
      <w:r w:rsidR="002B13AA" w:rsidRPr="0028565B">
        <w:rPr>
          <w:bCs/>
        </w:rPr>
        <w:t xml:space="preserve"> </w:t>
      </w:r>
      <w:proofErr w:type="spellStart"/>
      <w:r w:rsidR="00FD2B8E" w:rsidRPr="00FD2B8E">
        <w:rPr>
          <w:bCs/>
        </w:rPr>
        <w:t>Загл</w:t>
      </w:r>
      <w:proofErr w:type="spellEnd"/>
      <w:r w:rsidR="00FD2B8E" w:rsidRPr="00FD2B8E">
        <w:rPr>
          <w:bCs/>
        </w:rPr>
        <w:t xml:space="preserve">. с титул. экрана. - </w:t>
      </w:r>
      <w:r w:rsidR="00FD2B8E">
        <w:rPr>
          <w:bCs/>
        </w:rPr>
        <w:t xml:space="preserve"> </w:t>
      </w:r>
      <w:r w:rsidR="00411914" w:rsidRPr="0028565B">
        <w:rPr>
          <w:bCs/>
        </w:rPr>
        <w:t>Дата доступа</w:t>
      </w:r>
      <w:r w:rsidR="002B13AA" w:rsidRPr="0028565B">
        <w:rPr>
          <w:bCs/>
        </w:rPr>
        <w:t>: 1</w:t>
      </w:r>
      <w:r w:rsidR="007B7904">
        <w:rPr>
          <w:bCs/>
        </w:rPr>
        <w:t>9</w:t>
      </w:r>
      <w:r w:rsidR="002B13AA" w:rsidRPr="0028565B">
        <w:rPr>
          <w:bCs/>
        </w:rPr>
        <w:t>.0</w:t>
      </w:r>
      <w:r w:rsidR="007B7904">
        <w:rPr>
          <w:bCs/>
        </w:rPr>
        <w:t>5</w:t>
      </w:r>
      <w:r w:rsidR="002B13AA" w:rsidRPr="0028565B">
        <w:rPr>
          <w:bCs/>
        </w:rPr>
        <w:t>.202</w:t>
      </w:r>
      <w:r w:rsidR="007B7904">
        <w:rPr>
          <w:bCs/>
        </w:rPr>
        <w:t>5</w:t>
      </w:r>
      <w:r w:rsidR="002B13AA" w:rsidRPr="0028565B">
        <w:rPr>
          <w:bCs/>
        </w:rPr>
        <w:t>.</w:t>
      </w:r>
      <w:r w:rsidR="0011097D" w:rsidRPr="0011097D">
        <w:rPr>
          <w:bCs/>
        </w:rPr>
        <w:tab/>
      </w:r>
    </w:p>
    <w:p w:rsidR="002B13AA" w:rsidRPr="002B13AA" w:rsidRDefault="002B13AA" w:rsidP="004C2E7B">
      <w:pPr>
        <w:pStyle w:val="a3"/>
        <w:spacing w:after="0" w:line="240" w:lineRule="auto"/>
        <w:ind w:left="0" w:firstLine="709"/>
        <w:jc w:val="both"/>
        <w:rPr>
          <w:bCs/>
        </w:rPr>
      </w:pPr>
    </w:p>
    <w:sectPr w:rsidR="002B13AA" w:rsidRPr="002B13AA" w:rsidSect="004D6A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EDF"/>
    <w:multiLevelType w:val="hybridMultilevel"/>
    <w:tmpl w:val="7CFEA8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D12DDA"/>
    <w:multiLevelType w:val="multilevel"/>
    <w:tmpl w:val="6BF0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85466"/>
    <w:multiLevelType w:val="multilevel"/>
    <w:tmpl w:val="0EDA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B1ABF"/>
    <w:multiLevelType w:val="hybridMultilevel"/>
    <w:tmpl w:val="8880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16455"/>
    <w:multiLevelType w:val="multilevel"/>
    <w:tmpl w:val="B4A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04334"/>
    <w:multiLevelType w:val="hybridMultilevel"/>
    <w:tmpl w:val="DEC0E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92592"/>
    <w:multiLevelType w:val="hybridMultilevel"/>
    <w:tmpl w:val="1C86B274"/>
    <w:lvl w:ilvl="0" w:tplc="6A500E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71033"/>
    <w:multiLevelType w:val="hybridMultilevel"/>
    <w:tmpl w:val="FED6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966C0"/>
    <w:multiLevelType w:val="hybridMultilevel"/>
    <w:tmpl w:val="3F24C840"/>
    <w:lvl w:ilvl="0" w:tplc="6A500E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B3FEC"/>
    <w:multiLevelType w:val="hybridMultilevel"/>
    <w:tmpl w:val="AC48C64A"/>
    <w:lvl w:ilvl="0" w:tplc="1EF4F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C81A51"/>
    <w:multiLevelType w:val="hybridMultilevel"/>
    <w:tmpl w:val="90B4B1CC"/>
    <w:lvl w:ilvl="0" w:tplc="6A500E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B0078"/>
    <w:multiLevelType w:val="multilevel"/>
    <w:tmpl w:val="6AEE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1906B1"/>
    <w:multiLevelType w:val="hybridMultilevel"/>
    <w:tmpl w:val="F9CA7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75B2C"/>
    <w:multiLevelType w:val="multilevel"/>
    <w:tmpl w:val="C1D2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04"/>
    <w:rsid w:val="00010974"/>
    <w:rsid w:val="00030B6E"/>
    <w:rsid w:val="0005110E"/>
    <w:rsid w:val="00065BC2"/>
    <w:rsid w:val="0009040F"/>
    <w:rsid w:val="000A2D6F"/>
    <w:rsid w:val="0011097D"/>
    <w:rsid w:val="001420C3"/>
    <w:rsid w:val="00152763"/>
    <w:rsid w:val="00165777"/>
    <w:rsid w:val="001C1BBD"/>
    <w:rsid w:val="001E3DC8"/>
    <w:rsid w:val="0028565B"/>
    <w:rsid w:val="002B13AA"/>
    <w:rsid w:val="002B2922"/>
    <w:rsid w:val="002F1B8A"/>
    <w:rsid w:val="002F3DBA"/>
    <w:rsid w:val="00374E4F"/>
    <w:rsid w:val="003957A4"/>
    <w:rsid w:val="003B0DE1"/>
    <w:rsid w:val="003D6EFE"/>
    <w:rsid w:val="003E1E22"/>
    <w:rsid w:val="003E7D25"/>
    <w:rsid w:val="00411914"/>
    <w:rsid w:val="004161F3"/>
    <w:rsid w:val="00434702"/>
    <w:rsid w:val="00485966"/>
    <w:rsid w:val="00490C04"/>
    <w:rsid w:val="004C2E7B"/>
    <w:rsid w:val="004C4122"/>
    <w:rsid w:val="004D6AFD"/>
    <w:rsid w:val="00516DA5"/>
    <w:rsid w:val="00525C5F"/>
    <w:rsid w:val="00540F4A"/>
    <w:rsid w:val="00541CDD"/>
    <w:rsid w:val="005438C8"/>
    <w:rsid w:val="00547BE4"/>
    <w:rsid w:val="00553FC6"/>
    <w:rsid w:val="00597ADF"/>
    <w:rsid w:val="005A23FE"/>
    <w:rsid w:val="006054E3"/>
    <w:rsid w:val="00666502"/>
    <w:rsid w:val="007B7904"/>
    <w:rsid w:val="00842CC8"/>
    <w:rsid w:val="008C6D18"/>
    <w:rsid w:val="008C78F3"/>
    <w:rsid w:val="008D116D"/>
    <w:rsid w:val="00914630"/>
    <w:rsid w:val="00915EB1"/>
    <w:rsid w:val="00940473"/>
    <w:rsid w:val="00944E4F"/>
    <w:rsid w:val="0099383A"/>
    <w:rsid w:val="009D0DD5"/>
    <w:rsid w:val="009D6748"/>
    <w:rsid w:val="00A412C0"/>
    <w:rsid w:val="00A45E2A"/>
    <w:rsid w:val="00A82803"/>
    <w:rsid w:val="00AA7521"/>
    <w:rsid w:val="00AB5272"/>
    <w:rsid w:val="00AD0BB6"/>
    <w:rsid w:val="00AF167D"/>
    <w:rsid w:val="00B220D8"/>
    <w:rsid w:val="00B24A3F"/>
    <w:rsid w:val="00B35E3B"/>
    <w:rsid w:val="00B4267F"/>
    <w:rsid w:val="00B44D38"/>
    <w:rsid w:val="00B54EEA"/>
    <w:rsid w:val="00B5734C"/>
    <w:rsid w:val="00B76694"/>
    <w:rsid w:val="00B85F56"/>
    <w:rsid w:val="00B921DB"/>
    <w:rsid w:val="00BB62D8"/>
    <w:rsid w:val="00BC0742"/>
    <w:rsid w:val="00BF4134"/>
    <w:rsid w:val="00C04AB9"/>
    <w:rsid w:val="00C07C65"/>
    <w:rsid w:val="00C34042"/>
    <w:rsid w:val="00C45DF0"/>
    <w:rsid w:val="00C81BEC"/>
    <w:rsid w:val="00CC0702"/>
    <w:rsid w:val="00CC3D56"/>
    <w:rsid w:val="00D01AB6"/>
    <w:rsid w:val="00D220C3"/>
    <w:rsid w:val="00D254A3"/>
    <w:rsid w:val="00DA7D4F"/>
    <w:rsid w:val="00E02AE8"/>
    <w:rsid w:val="00E05E86"/>
    <w:rsid w:val="00E1378E"/>
    <w:rsid w:val="00E601D7"/>
    <w:rsid w:val="00E82831"/>
    <w:rsid w:val="00E94618"/>
    <w:rsid w:val="00ED1E6A"/>
    <w:rsid w:val="00F04B70"/>
    <w:rsid w:val="00F442A4"/>
    <w:rsid w:val="00F64069"/>
    <w:rsid w:val="00F67BAE"/>
    <w:rsid w:val="00F73E72"/>
    <w:rsid w:val="00F80D0E"/>
    <w:rsid w:val="00F85889"/>
    <w:rsid w:val="00F96DBC"/>
    <w:rsid w:val="00FC5081"/>
    <w:rsid w:val="00FD2B8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B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1BEC"/>
    <w:rPr>
      <w:rFonts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C0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6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B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1BEC"/>
    <w:rPr>
      <w:rFonts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C0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Zpnik3J4tB92Hc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2025-06-05T08:22:00Z</cp:lastPrinted>
  <dcterms:created xsi:type="dcterms:W3CDTF">2025-06-05T08:26:00Z</dcterms:created>
  <dcterms:modified xsi:type="dcterms:W3CDTF">2025-06-05T08:26:00Z</dcterms:modified>
</cp:coreProperties>
</file>